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78084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918E0" w:rsidRDefault="00A918E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30.11.2021</w:t>
      </w:r>
      <w:r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</w:t>
      </w:r>
      <w:r w:rsidR="008B2299" w:rsidRPr="00D71740">
        <w:rPr>
          <w:sz w:val="28"/>
          <w:szCs w:val="28"/>
        </w:rPr>
        <w:t xml:space="preserve">№ </w:t>
      </w:r>
      <w:r w:rsidRPr="00A918E0">
        <w:rPr>
          <w:sz w:val="28"/>
          <w:szCs w:val="28"/>
          <w:u w:val="single"/>
          <w:lang w:val="uk-UA"/>
        </w:rPr>
        <w:t>513-р</w:t>
      </w:r>
    </w:p>
    <w:p w:rsidR="008B2299" w:rsidRPr="000859A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859A5" w:rsidRPr="00B002BE" w:rsidRDefault="000859A5" w:rsidP="000859A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0859A5" w:rsidRPr="00B002BE" w:rsidRDefault="000859A5" w:rsidP="000859A5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0859A5" w:rsidRPr="00B002BE" w:rsidRDefault="000859A5" w:rsidP="000859A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59A5" w:rsidRPr="00B002BE" w:rsidRDefault="000859A5" w:rsidP="000859A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59A5" w:rsidRPr="00B002BE" w:rsidRDefault="000859A5" w:rsidP="000859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859A5" w:rsidRPr="00780D54" w:rsidRDefault="000859A5" w:rsidP="000859A5">
      <w:pPr>
        <w:jc w:val="both"/>
        <w:rPr>
          <w:lang w:val="uk-UA"/>
        </w:rPr>
      </w:pPr>
    </w:p>
    <w:p w:rsidR="000859A5" w:rsidRPr="00AA726B" w:rsidRDefault="000859A5" w:rsidP="000859A5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859A5" w:rsidRPr="00841FE8" w:rsidRDefault="000859A5" w:rsidP="000859A5">
      <w:pPr>
        <w:jc w:val="both"/>
        <w:rPr>
          <w:highlight w:val="yellow"/>
          <w:lang w:val="uk-UA"/>
        </w:rPr>
      </w:pPr>
    </w:p>
    <w:p w:rsidR="000859A5" w:rsidRPr="00792BA3" w:rsidRDefault="000859A5" w:rsidP="000859A5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036A50">
        <w:rPr>
          <w:sz w:val="28"/>
          <w:szCs w:val="28"/>
          <w:lang w:val="uk-UA"/>
        </w:rPr>
        <w:t>за сумлінну працю, вагомий особистий внесок у розвиток місцевого самоврядування та  з нагоди Дня місцевого самоврядування:</w:t>
      </w:r>
    </w:p>
    <w:p w:rsidR="000859A5" w:rsidRPr="00792BA3" w:rsidRDefault="000859A5" w:rsidP="000859A5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0859A5" w:rsidRPr="00036A50" w:rsidTr="000859A5">
        <w:tc>
          <w:tcPr>
            <w:tcW w:w="3294" w:type="dxa"/>
          </w:tcPr>
          <w:p w:rsidR="000859A5" w:rsidRDefault="000859A5" w:rsidP="00EC398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36A50">
              <w:rPr>
                <w:sz w:val="28"/>
                <w:szCs w:val="28"/>
                <w:lang w:val="uk-UA"/>
              </w:rPr>
              <w:t>ДУШЕЙКО</w:t>
            </w:r>
          </w:p>
          <w:p w:rsidR="000859A5" w:rsidRPr="00792BA3" w:rsidRDefault="000859A5" w:rsidP="00EC398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Ліну Іванівну</w:t>
            </w:r>
          </w:p>
        </w:tc>
        <w:tc>
          <w:tcPr>
            <w:tcW w:w="425" w:type="dxa"/>
          </w:tcPr>
          <w:p w:rsidR="000859A5" w:rsidRPr="00792BA3" w:rsidRDefault="000859A5" w:rsidP="00EC398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36A5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0859A5" w:rsidRPr="00792BA3" w:rsidRDefault="000859A5" w:rsidP="00EC398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старосту</w:t>
            </w:r>
            <w:r w:rsidRPr="00036A50">
              <w:rPr>
                <w:sz w:val="28"/>
                <w:szCs w:val="28"/>
                <w:lang w:val="uk-UA"/>
              </w:rPr>
              <w:t xml:space="preserve"> Косарсь</w:t>
            </w:r>
            <w:r>
              <w:rPr>
                <w:sz w:val="28"/>
                <w:szCs w:val="28"/>
                <w:lang w:val="uk-UA"/>
              </w:rPr>
              <w:t xml:space="preserve">кого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 Кам</w:t>
            </w:r>
            <w:r w:rsidRPr="00036A50">
              <w:rPr>
                <w:sz w:val="28"/>
                <w:szCs w:val="28"/>
                <w:lang w:val="uk-UA"/>
              </w:rPr>
              <w:t>’янської територіальної громади</w:t>
            </w:r>
            <w:r>
              <w:rPr>
                <w:sz w:val="28"/>
                <w:szCs w:val="28"/>
                <w:lang w:val="uk-UA"/>
              </w:rPr>
              <w:t xml:space="preserve">. </w:t>
            </w:r>
          </w:p>
        </w:tc>
      </w:tr>
      <w:tr w:rsidR="000859A5" w:rsidRPr="00036A50" w:rsidTr="000859A5">
        <w:tc>
          <w:tcPr>
            <w:tcW w:w="3294" w:type="dxa"/>
          </w:tcPr>
          <w:p w:rsidR="000859A5" w:rsidRPr="003543F9" w:rsidRDefault="000859A5" w:rsidP="00EC398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859A5" w:rsidRPr="00CD1182" w:rsidRDefault="000859A5" w:rsidP="00EC398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0859A5" w:rsidRPr="003543F9" w:rsidRDefault="000859A5" w:rsidP="00EC398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859A5" w:rsidRPr="00B002BE" w:rsidRDefault="000859A5" w:rsidP="000859A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7665ED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7665ED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0859A5" w:rsidRDefault="000859A5" w:rsidP="000859A5">
      <w:pPr>
        <w:outlineLvl w:val="0"/>
        <w:rPr>
          <w:sz w:val="28"/>
          <w:szCs w:val="28"/>
          <w:lang w:val="uk-UA"/>
        </w:rPr>
      </w:pPr>
    </w:p>
    <w:p w:rsidR="000859A5" w:rsidRDefault="000859A5" w:rsidP="000859A5">
      <w:pPr>
        <w:tabs>
          <w:tab w:val="left" w:pos="945"/>
        </w:tabs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859A5" w:rsidRPr="00B002BE" w:rsidRDefault="000859A5" w:rsidP="000859A5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859A5"/>
    <w:rsid w:val="00093A0D"/>
    <w:rsid w:val="00211C25"/>
    <w:rsid w:val="0030133B"/>
    <w:rsid w:val="00397915"/>
    <w:rsid w:val="00411344"/>
    <w:rsid w:val="0056263B"/>
    <w:rsid w:val="0075081E"/>
    <w:rsid w:val="007665ED"/>
    <w:rsid w:val="007A1FBA"/>
    <w:rsid w:val="008B2299"/>
    <w:rsid w:val="0093691C"/>
    <w:rsid w:val="00A918E0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4D9F0-3FFA-47C9-BB34-E0DB3379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2021-11-30T10:34:00Z</dcterms:modified>
</cp:coreProperties>
</file>