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3D5B25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FA071A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3D5B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FA071A" w:rsidRPr="00FA071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18.03.2020</w:t>
      </w:r>
      <w:r w:rsidRPr="003D5B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FA071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3D5B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FA071A" w:rsidRPr="00FA071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170/95-р</w:t>
      </w:r>
    </w:p>
    <w:p w:rsidR="002D4EB0" w:rsidRPr="003D5B25" w:rsidRDefault="002D4EB0" w:rsidP="003D5B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3D5B25" w:rsidRDefault="002D4EB0" w:rsidP="003D5B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4465E" w:rsidRPr="004D1EEA" w:rsidRDefault="00A4465E" w:rsidP="00A4465E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A4465E" w:rsidRPr="004D1EEA" w:rsidRDefault="00A4465E" w:rsidP="00A4465E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A4465E" w:rsidRPr="003D5B25" w:rsidRDefault="00A4465E" w:rsidP="003D5B25">
      <w:pPr>
        <w:rPr>
          <w:sz w:val="28"/>
          <w:szCs w:val="28"/>
          <w:lang w:val="uk-UA"/>
        </w:rPr>
      </w:pPr>
    </w:p>
    <w:p w:rsidR="00A4465E" w:rsidRPr="003D5B25" w:rsidRDefault="00A4465E" w:rsidP="003D5B25">
      <w:pPr>
        <w:rPr>
          <w:sz w:val="28"/>
          <w:szCs w:val="28"/>
          <w:lang w:val="uk-UA"/>
        </w:rPr>
      </w:pPr>
    </w:p>
    <w:p w:rsidR="00A4465E" w:rsidRPr="009F6BC9" w:rsidRDefault="00A4465E" w:rsidP="00A4465E">
      <w:pPr>
        <w:ind w:firstLine="709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B221FE">
        <w:rPr>
          <w:sz w:val="28"/>
          <w:szCs w:val="28"/>
          <w:lang w:val="uk-UA"/>
        </w:rPr>
        <w:t>вагомий особистий внесок у розвиток інформаційного простору регіону, багаторічну сумлінну працю, високий професіоналізм та з нагоди ювілею</w:t>
      </w:r>
      <w:r w:rsidRPr="005B004C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A4465E" w:rsidRDefault="00A4465E" w:rsidP="00A4465E">
      <w:pPr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328"/>
        <w:gridCol w:w="720"/>
        <w:gridCol w:w="5733"/>
      </w:tblGrid>
      <w:tr w:rsidR="00A4465E" w:rsidRPr="004D1EEA" w:rsidTr="003917F6">
        <w:tc>
          <w:tcPr>
            <w:tcW w:w="3328" w:type="dxa"/>
          </w:tcPr>
          <w:p w:rsidR="00A4465E" w:rsidRDefault="00A4465E" w:rsidP="00A4465E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B221FE">
              <w:rPr>
                <w:sz w:val="28"/>
                <w:szCs w:val="28"/>
                <w:lang w:val="uk-UA"/>
              </w:rPr>
              <w:t>КОМНАТН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A4465E" w:rsidRPr="004D1EEA" w:rsidRDefault="00A4465E" w:rsidP="00A4465E">
            <w:pPr>
              <w:ind w:left="-216" w:firstLine="216"/>
              <w:rPr>
                <w:sz w:val="28"/>
                <w:szCs w:val="28"/>
                <w:lang w:val="uk-UA"/>
              </w:rPr>
            </w:pPr>
            <w:r w:rsidRPr="00B221FE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B221FE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A4465E" w:rsidRPr="004D1EEA" w:rsidRDefault="00A4465E" w:rsidP="003917F6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A4465E" w:rsidRPr="004D1EEA" w:rsidRDefault="00A4465E" w:rsidP="003917F6">
            <w:pPr>
              <w:jc w:val="both"/>
              <w:rPr>
                <w:sz w:val="28"/>
                <w:szCs w:val="28"/>
                <w:lang w:val="uk-UA"/>
              </w:rPr>
            </w:pPr>
            <w:r w:rsidRPr="00B221FE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221FE">
              <w:rPr>
                <w:sz w:val="28"/>
                <w:szCs w:val="28"/>
                <w:lang w:val="uk-UA"/>
              </w:rPr>
              <w:t xml:space="preserve"> редактор</w:t>
            </w:r>
            <w:r>
              <w:rPr>
                <w:sz w:val="28"/>
                <w:szCs w:val="28"/>
                <w:lang w:val="uk-UA"/>
              </w:rPr>
              <w:t>а ПП «Редакція газети «</w:t>
            </w:r>
            <w:proofErr w:type="spellStart"/>
            <w:r w:rsidRPr="00B221FE">
              <w:rPr>
                <w:sz w:val="28"/>
                <w:szCs w:val="28"/>
                <w:lang w:val="uk-UA"/>
              </w:rPr>
              <w:t>Драбівщина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A4465E" w:rsidRPr="004D1EEA" w:rsidRDefault="00A4465E" w:rsidP="00A4465E">
      <w:pPr>
        <w:rPr>
          <w:sz w:val="28"/>
          <w:szCs w:val="28"/>
          <w:lang w:val="uk-UA"/>
        </w:rPr>
      </w:pPr>
    </w:p>
    <w:p w:rsidR="00A4465E" w:rsidRPr="004D1EEA" w:rsidRDefault="00A4465E" w:rsidP="00A4465E">
      <w:pPr>
        <w:rPr>
          <w:sz w:val="28"/>
          <w:szCs w:val="28"/>
          <w:lang w:val="uk-UA"/>
        </w:rPr>
      </w:pPr>
    </w:p>
    <w:p w:rsidR="00A4465E" w:rsidRPr="004D1EEA" w:rsidRDefault="00A4465E" w:rsidP="00A4465E">
      <w:pPr>
        <w:rPr>
          <w:sz w:val="28"/>
          <w:szCs w:val="28"/>
          <w:lang w:val="uk-UA"/>
        </w:rPr>
      </w:pPr>
    </w:p>
    <w:p w:rsidR="00A4465E" w:rsidRPr="004D1EEA" w:rsidRDefault="00A4465E" w:rsidP="00A4465E">
      <w:pPr>
        <w:rPr>
          <w:sz w:val="28"/>
          <w:szCs w:val="28"/>
          <w:lang w:val="uk-UA"/>
        </w:rPr>
      </w:pPr>
      <w:bookmarkStart w:id="0" w:name="_GoBack"/>
      <w:bookmarkEnd w:id="0"/>
    </w:p>
    <w:p w:rsidR="00A4465E" w:rsidRPr="004D1EEA" w:rsidRDefault="00A4465E" w:rsidP="00A4465E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A4465E" w:rsidRPr="004D1EEA" w:rsidTr="003917F6">
        <w:tc>
          <w:tcPr>
            <w:tcW w:w="4712" w:type="dxa"/>
          </w:tcPr>
          <w:p w:rsidR="00A4465E" w:rsidRPr="004D1EEA" w:rsidRDefault="00A4465E" w:rsidP="003917F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A4465E" w:rsidRPr="004D1EEA" w:rsidRDefault="00A4465E" w:rsidP="003917F6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4465E" w:rsidRPr="004D1EEA" w:rsidTr="003917F6">
        <w:tc>
          <w:tcPr>
            <w:tcW w:w="4712" w:type="dxa"/>
          </w:tcPr>
          <w:p w:rsidR="00A4465E" w:rsidRPr="004D1EEA" w:rsidRDefault="00A4465E" w:rsidP="003917F6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4465E" w:rsidRPr="004D1EEA" w:rsidRDefault="00A4465E" w:rsidP="003917F6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A4465E" w:rsidRPr="004D1EEA" w:rsidRDefault="00A4465E" w:rsidP="003917F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4465E" w:rsidRPr="004D1EEA" w:rsidRDefault="00A4465E" w:rsidP="003917F6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A4465E" w:rsidRDefault="00A4465E" w:rsidP="00A4465E"/>
    <w:sectPr w:rsidR="00A4465E" w:rsidSect="003D5B2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4726F"/>
    <w:rsid w:val="002D4EB0"/>
    <w:rsid w:val="0030133B"/>
    <w:rsid w:val="00397915"/>
    <w:rsid w:val="003D5B25"/>
    <w:rsid w:val="00411344"/>
    <w:rsid w:val="0075081E"/>
    <w:rsid w:val="007A1FBA"/>
    <w:rsid w:val="0093691C"/>
    <w:rsid w:val="00A4465E"/>
    <w:rsid w:val="00B56F3D"/>
    <w:rsid w:val="00CA5172"/>
    <w:rsid w:val="00D401B8"/>
    <w:rsid w:val="00D61CA2"/>
    <w:rsid w:val="00FA071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2020-03-17T14:55:00Z</cp:lastPrinted>
  <dcterms:created xsi:type="dcterms:W3CDTF">2020-03-17T14:55:00Z</dcterms:created>
  <dcterms:modified xsi:type="dcterms:W3CDTF">2020-03-19T08:01:00Z</dcterms:modified>
</cp:coreProperties>
</file>