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4824" w:type="dxa"/>
        <w:tblInd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</w:tblGrid>
      <w:tr w:rsidR="00B75D20" w:rsidRPr="00DF343C" w14:paraId="211D1A52" w14:textId="77777777" w:rsidTr="003756EB">
        <w:trPr>
          <w:trHeight w:val="1418"/>
        </w:trPr>
        <w:tc>
          <w:tcPr>
            <w:tcW w:w="4824" w:type="dxa"/>
          </w:tcPr>
          <w:p w14:paraId="34676C92" w14:textId="6A146CD6" w:rsidR="002F7F65" w:rsidRPr="00C77916" w:rsidRDefault="00C0173A" w:rsidP="00C0173A">
            <w:pPr>
              <w:spacing w:before="100" w:beforeAutospacing="1"/>
              <w:ind w:left="57"/>
              <w:jc w:val="both"/>
              <w:rPr>
                <w:szCs w:val="24"/>
              </w:rPr>
            </w:pPr>
            <w:r>
              <w:rPr>
                <w:szCs w:val="24"/>
              </w:rPr>
              <w:t>ЗАТВЕРДЖЕНО</w:t>
            </w:r>
          </w:p>
          <w:p w14:paraId="7EBCE617" w14:textId="2BF15BDE" w:rsidR="002F7F65" w:rsidRDefault="001911CE" w:rsidP="00C0173A">
            <w:pPr>
              <w:spacing w:before="100" w:beforeAutospacing="1"/>
              <w:ind w:left="57"/>
              <w:jc w:val="both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F54B5B" w:rsidRPr="00C0173A">
              <w:rPr>
                <w:szCs w:val="24"/>
              </w:rPr>
              <w:t>ішення</w:t>
            </w:r>
            <w:r w:rsidR="002F7F65" w:rsidRPr="00C0173A">
              <w:rPr>
                <w:szCs w:val="24"/>
              </w:rPr>
              <w:t xml:space="preserve"> обласної ради</w:t>
            </w:r>
          </w:p>
          <w:p w14:paraId="655E1296" w14:textId="76042D4B" w:rsidR="001911CE" w:rsidRPr="001911CE" w:rsidRDefault="001911CE" w:rsidP="00C0173A">
            <w:pPr>
              <w:spacing w:before="100" w:beforeAutospacing="1"/>
              <w:ind w:left="57"/>
              <w:jc w:val="both"/>
              <w:rPr>
                <w:szCs w:val="24"/>
                <w:lang w:val="ru-RU"/>
              </w:rPr>
            </w:pPr>
            <w:r>
              <w:rPr>
                <w:szCs w:val="24"/>
              </w:rPr>
              <w:t>21.06.2024 № 24-29/</w:t>
            </w:r>
            <w:r>
              <w:rPr>
                <w:szCs w:val="24"/>
                <w:lang w:val="en-US"/>
              </w:rPr>
              <w:t>VIII</w:t>
            </w:r>
            <w:bookmarkStart w:id="0" w:name="_GoBack"/>
            <w:bookmarkEnd w:id="0"/>
          </w:p>
          <w:p w14:paraId="6D884DC9" w14:textId="6E4FA84E" w:rsidR="00B75D20" w:rsidRPr="003756EB" w:rsidRDefault="00B75D20" w:rsidP="002F7F65">
            <w:pPr>
              <w:ind w:left="57"/>
              <w:rPr>
                <w:sz w:val="28"/>
                <w:szCs w:val="28"/>
              </w:rPr>
            </w:pPr>
          </w:p>
        </w:tc>
      </w:tr>
    </w:tbl>
    <w:p w14:paraId="748790D4" w14:textId="25FA6F24" w:rsidR="00B75D20" w:rsidRDefault="00753443" w:rsidP="00B75D20">
      <w:pPr>
        <w:jc w:val="center"/>
        <w:rPr>
          <w:sz w:val="32"/>
          <w:szCs w:val="32"/>
        </w:rPr>
      </w:pPr>
      <w:r>
        <w:rPr>
          <w:sz w:val="32"/>
          <w:szCs w:val="32"/>
        </w:rPr>
        <w:t>План формування мережі</w:t>
      </w:r>
      <w:r w:rsidR="00B75D20" w:rsidRPr="003756EB">
        <w:rPr>
          <w:sz w:val="32"/>
          <w:szCs w:val="32"/>
        </w:rPr>
        <w:t xml:space="preserve"> </w:t>
      </w:r>
      <w:r w:rsidR="00B75D20" w:rsidRPr="00F916B3">
        <w:rPr>
          <w:sz w:val="32"/>
          <w:szCs w:val="32"/>
        </w:rPr>
        <w:t>ліцеїв</w:t>
      </w:r>
      <w:r w:rsidR="00B75D20" w:rsidRPr="003756EB">
        <w:rPr>
          <w:sz w:val="32"/>
          <w:szCs w:val="32"/>
        </w:rPr>
        <w:t xml:space="preserve">  </w:t>
      </w:r>
      <w:r w:rsidR="006725F6">
        <w:rPr>
          <w:sz w:val="32"/>
          <w:szCs w:val="32"/>
        </w:rPr>
        <w:t>Черкаської області</w:t>
      </w:r>
    </w:p>
    <w:p w14:paraId="5A18DF52" w14:textId="3EC3E580" w:rsidR="00D01F25" w:rsidRDefault="00D01F25" w:rsidP="00B75D20">
      <w:pPr>
        <w:jc w:val="center"/>
        <w:rPr>
          <w:sz w:val="32"/>
          <w:szCs w:val="32"/>
        </w:rPr>
      </w:pPr>
    </w:p>
    <w:p w14:paraId="0FCC1B71" w14:textId="3A975DDA" w:rsidR="002C1B42" w:rsidRPr="003756EB" w:rsidRDefault="002C1B42" w:rsidP="00495306">
      <w:pPr>
        <w:rPr>
          <w:szCs w:val="24"/>
        </w:rPr>
      </w:pP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1271"/>
        <w:gridCol w:w="2693"/>
        <w:gridCol w:w="4962"/>
        <w:gridCol w:w="3402"/>
        <w:gridCol w:w="3373"/>
      </w:tblGrid>
      <w:tr w:rsidR="00B75D20" w:rsidRPr="00AD256A" w14:paraId="269D6D5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6C6F" w14:textId="36F51246" w:rsidR="00B75D20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A283" w14:textId="77777777" w:rsidR="00B75D20" w:rsidRPr="00AD256A" w:rsidRDefault="00B75D20" w:rsidP="00EC4ADE">
            <w:pPr>
              <w:rPr>
                <w:rFonts w:ascii="13" w:hAnsi="13"/>
                <w:sz w:val="28"/>
                <w:szCs w:val="28"/>
              </w:rPr>
            </w:pPr>
            <w:r w:rsidRPr="00AD256A">
              <w:rPr>
                <w:rFonts w:ascii="13" w:hAnsi="13"/>
                <w:sz w:val="28"/>
                <w:szCs w:val="28"/>
              </w:rPr>
              <w:t>Територіальна громада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3A4F" w14:textId="77777777" w:rsidR="00B75D20" w:rsidRPr="00AD256A" w:rsidRDefault="00B75D20" w:rsidP="00EC4ADE">
            <w:pPr>
              <w:rPr>
                <w:rFonts w:ascii="13" w:hAnsi="13"/>
                <w:sz w:val="28"/>
                <w:szCs w:val="28"/>
              </w:rPr>
            </w:pPr>
            <w:r w:rsidRPr="00AD256A">
              <w:rPr>
                <w:rFonts w:ascii="13" w:hAnsi="13"/>
                <w:sz w:val="28"/>
                <w:szCs w:val="28"/>
              </w:rPr>
              <w:t>Ліцей (заклад загальної середньої освіти І-ІІІ ступенів)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9D73" w14:textId="77777777" w:rsidR="00B75D20" w:rsidRPr="00AD256A" w:rsidRDefault="00B75D20" w:rsidP="00DB5A93">
            <w:pPr>
              <w:jc w:val="both"/>
              <w:rPr>
                <w:rFonts w:ascii="13" w:hAnsi="13"/>
                <w:sz w:val="28"/>
                <w:szCs w:val="28"/>
              </w:rPr>
            </w:pPr>
            <w:r w:rsidRPr="00AD256A">
              <w:rPr>
                <w:rFonts w:ascii="13" w:hAnsi="13"/>
                <w:sz w:val="28"/>
                <w:szCs w:val="28"/>
              </w:rPr>
              <w:t>Ліцей (заклад загальної середньої освіти ІІ-ІІІ ступенів)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19D3" w14:textId="77777777" w:rsidR="00B75D20" w:rsidRPr="00AD256A" w:rsidRDefault="00B75D20" w:rsidP="00EC4ADE">
            <w:pPr>
              <w:rPr>
                <w:rFonts w:ascii="13" w:hAnsi="13"/>
                <w:sz w:val="28"/>
                <w:szCs w:val="28"/>
              </w:rPr>
            </w:pPr>
            <w:r w:rsidRPr="00AD256A">
              <w:rPr>
                <w:rFonts w:ascii="13" w:hAnsi="13"/>
                <w:sz w:val="28"/>
                <w:szCs w:val="28"/>
              </w:rPr>
              <w:t>Ліцей (заклад загальної середньої освіти ІІІ ступеня)</w:t>
            </w:r>
          </w:p>
        </w:tc>
      </w:tr>
      <w:tr w:rsidR="00EB5A7A" w:rsidRPr="00AD256A" w14:paraId="62AB348F" w14:textId="77777777" w:rsidTr="0055096F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0289" w14:textId="2D638153" w:rsidR="00EB5A7A" w:rsidRPr="00EB5A7A" w:rsidRDefault="00EB5A7A" w:rsidP="00EB5A7A">
            <w:pPr>
              <w:jc w:val="center"/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Обласні заклади</w:t>
            </w:r>
          </w:p>
        </w:tc>
      </w:tr>
      <w:tr w:rsidR="00EB5A7A" w:rsidRPr="00AD256A" w14:paraId="160D490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2544" w14:textId="16863E1B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7D58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1" w14:textId="5A6052FE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„Канівський академічний ліцей „Гармонія“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1964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C22E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14264000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AE72" w14:textId="1D7776AE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0C87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6AF7" w14:textId="15781B02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„Черкаський академічний ліцей „</w:t>
            </w:r>
            <w:r>
              <w:rPr>
                <w:sz w:val="28"/>
                <w:szCs w:val="28"/>
                <w:lang w:val="ru-RU"/>
              </w:rPr>
              <w:t>Перспектива</w:t>
            </w:r>
            <w:r>
              <w:rPr>
                <w:sz w:val="28"/>
                <w:szCs w:val="28"/>
              </w:rPr>
              <w:t xml:space="preserve">“ </w:t>
            </w:r>
            <w:r>
              <w:rPr>
                <w:sz w:val="28"/>
                <w:szCs w:val="28"/>
                <w:lang w:val="ru-RU"/>
              </w:rPr>
              <w:t>Черкаської обласної ради</w:t>
            </w:r>
            <w:r>
              <w:rPr>
                <w:sz w:val="28"/>
                <w:szCs w:val="28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49FE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5AF4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43D8E41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F6FF" w14:textId="4E89971E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949D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E2B" w14:textId="5979B40E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„Золотоніський академічний ліцей „Імпульс“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E703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2B33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0885284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53A0" w14:textId="3C1751F7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08AE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AFE4" w14:textId="709991E2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„Тальнівський академічний ліцей „Ерудит“ Черкаської обласної ради“;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58B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4350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215915B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6F55" w14:textId="0F3E8B98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E406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9357" w14:textId="0D202F63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„Шполянський академічний ліцей „Джерело“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76A7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BCDD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44F0B02B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0159" w14:textId="67CD1C3A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9FAE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A2DC" w14:textId="6E9B889B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„Шевченківський мистецький ліцей „Колорит“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CB28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9354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777AD93D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335E" w14:textId="29322D10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D81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AE54" w14:textId="43DD3D21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„Смілянський мистецький ліцей „Успіх“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BF14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580E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34F613AD" w14:textId="77777777" w:rsidTr="0053678C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70E6" w14:textId="4CFA9FDA" w:rsidR="00EB5A7A" w:rsidRPr="00EB5A7A" w:rsidRDefault="00EB5A7A" w:rsidP="00EB5A7A">
            <w:pPr>
              <w:jc w:val="center"/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Звенигородський район</w:t>
            </w:r>
          </w:p>
        </w:tc>
      </w:tr>
      <w:tr w:rsidR="000D5783" w:rsidRPr="00AD256A" w14:paraId="387D008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786E" w14:textId="0358E01A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CA5C" w14:textId="62E3DC5D" w:rsidR="000D5783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Бужанська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0051" w14:textId="4D71A8B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  <w:lang w:eastAsia="uk-UA"/>
              </w:rPr>
              <w:t xml:space="preserve">Опорний заклад загальної середньої освіти </w:t>
            </w:r>
            <w:r w:rsidR="00AD256A" w:rsidRPr="00AD256A">
              <w:rPr>
                <w:sz w:val="28"/>
                <w:szCs w:val="28"/>
                <w:lang w:eastAsia="uk-UA"/>
              </w:rPr>
              <w:t>„</w:t>
            </w:r>
            <w:r w:rsidRPr="00AD256A">
              <w:rPr>
                <w:sz w:val="28"/>
                <w:szCs w:val="28"/>
                <w:lang w:eastAsia="uk-UA"/>
              </w:rPr>
              <w:t>Бужанський  ліцей Бужанської сільської ради Звенигородського району Черкаської області</w:t>
            </w:r>
            <w:r w:rsidR="00AD256A" w:rsidRPr="00AD256A">
              <w:rPr>
                <w:sz w:val="28"/>
                <w:szCs w:val="28"/>
                <w:lang w:eastAsia="uk-UA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F58C" w14:textId="57E9FFF3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D8B2" w14:textId="374A60A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40BDC33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090B" w14:textId="7E710CF0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C836" w14:textId="265E5A6F" w:rsidR="000D5783" w:rsidRPr="00AD256A" w:rsidRDefault="000D5783" w:rsidP="003756EB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Ватутінська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198" w14:textId="2864C70F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B3FA" w14:textId="3247419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685E" w14:textId="7408B55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>Ватутінський ліцей №</w:t>
            </w:r>
            <w:r w:rsidR="00C730FA">
              <w:rPr>
                <w:color w:val="000000"/>
                <w:sz w:val="28"/>
                <w:szCs w:val="28"/>
              </w:rPr>
              <w:t> </w:t>
            </w:r>
            <w:r w:rsidRPr="00AD256A">
              <w:rPr>
                <w:color w:val="000000"/>
                <w:sz w:val="28"/>
                <w:szCs w:val="28"/>
              </w:rPr>
              <w:t>1 Ватутінської міської ради</w:t>
            </w:r>
            <w:r w:rsidR="00AD256A" w:rsidRPr="00AD256A">
              <w:rPr>
                <w:color w:val="000000"/>
                <w:sz w:val="28"/>
                <w:szCs w:val="28"/>
              </w:rPr>
              <w:t xml:space="preserve"> Черкаської області</w:t>
            </w:r>
          </w:p>
        </w:tc>
      </w:tr>
      <w:tr w:rsidR="000D5783" w:rsidRPr="00AD256A" w14:paraId="7471271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632F" w14:textId="7FA9D938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D71F" w14:textId="0A38784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Виноградська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79F5" w14:textId="5B634B5A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 xml:space="preserve">Комунальний опорний заклад </w:t>
            </w:r>
            <w:r w:rsidR="00AD256A" w:rsidRPr="00AD256A">
              <w:rPr>
                <w:color w:val="000000"/>
                <w:sz w:val="28"/>
                <w:szCs w:val="28"/>
              </w:rPr>
              <w:t>„</w:t>
            </w:r>
            <w:r w:rsidRPr="00AD256A">
              <w:rPr>
                <w:color w:val="000000"/>
                <w:sz w:val="28"/>
                <w:szCs w:val="28"/>
              </w:rPr>
              <w:t>Виноградський ліцей</w:t>
            </w:r>
            <w:r w:rsidR="00AD256A" w:rsidRPr="00AD256A">
              <w:rPr>
                <w:color w:val="000000"/>
                <w:sz w:val="28"/>
                <w:szCs w:val="28"/>
              </w:rPr>
              <w:t>“</w:t>
            </w:r>
            <w:r w:rsidRPr="00AD256A">
              <w:rPr>
                <w:color w:val="000000"/>
                <w:sz w:val="28"/>
                <w:szCs w:val="28"/>
              </w:rPr>
              <w:t xml:space="preserve"> Виноградської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8099" w14:textId="0F3601E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4A31" w14:textId="6035ABA9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5D5C0A28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AAA0" w14:textId="7BC8D494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985D" w14:textId="2B1BE12F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Вільшанська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F244" w14:textId="3B7097E1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Вільшанський ліцей І-ІІІ ступенів Вільшанської селищної ради</w:t>
            </w:r>
            <w:r w:rsidR="004F668E">
              <w:rPr>
                <w:sz w:val="28"/>
                <w:szCs w:val="28"/>
              </w:rPr>
              <w:t xml:space="preserve">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E34E" w14:textId="57F0B051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27EA" w14:textId="7670F77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60A9625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8BAE" w14:textId="2FCDE620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624E" w14:textId="5306B657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Водяницька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5135" w14:textId="66E0F3C7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 xml:space="preserve">Опорний заклад загальної середньої освіти </w:t>
            </w:r>
            <w:r w:rsidR="00AD256A" w:rsidRPr="00AD256A">
              <w:rPr>
                <w:color w:val="000000"/>
                <w:sz w:val="28"/>
                <w:szCs w:val="28"/>
              </w:rPr>
              <w:t>„</w:t>
            </w:r>
            <w:r w:rsidRPr="00AD256A">
              <w:rPr>
                <w:color w:val="000000"/>
                <w:sz w:val="28"/>
                <w:szCs w:val="28"/>
              </w:rPr>
              <w:t>Рижанівський ліцей</w:t>
            </w:r>
            <w:r w:rsidR="00AD256A" w:rsidRPr="00AD256A">
              <w:rPr>
                <w:color w:val="000000"/>
                <w:sz w:val="28"/>
                <w:szCs w:val="28"/>
              </w:rPr>
              <w:t>“</w:t>
            </w:r>
            <w:r w:rsidRPr="00AD256A">
              <w:rPr>
                <w:color w:val="000000"/>
                <w:sz w:val="28"/>
                <w:szCs w:val="28"/>
              </w:rPr>
              <w:t xml:space="preserve"> Водяницької сільської ради Звенигородського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364B" w14:textId="6254F6C9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C57F" w14:textId="7333539E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01ADC060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8F33" w14:textId="084FD8CB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16F" w14:textId="56CBA75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Єрківська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3D78" w14:textId="4298F5F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>Єрківський ліцей імені Героя України В.</w:t>
            </w:r>
            <w:r w:rsidR="00AD256A" w:rsidRPr="00AD256A">
              <w:rPr>
                <w:color w:val="000000"/>
                <w:sz w:val="28"/>
                <w:szCs w:val="28"/>
              </w:rPr>
              <w:t> </w:t>
            </w:r>
            <w:r w:rsidRPr="00AD256A">
              <w:rPr>
                <w:color w:val="000000"/>
                <w:sz w:val="28"/>
                <w:szCs w:val="28"/>
              </w:rPr>
              <w:t>М. Чорновола Єрківської селищної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FEE2" w14:textId="2F044BDF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F939" w14:textId="6985556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18B10868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CCFD" w14:textId="5A81CC6C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BC89" w14:textId="62E30FD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Звенигородська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AE34" w14:textId="19AC5AB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Звенигородський опорний ліцей імені Тараса Шевченка Звенигородської міської ради Звенигородського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DC4D" w14:textId="10A47783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E4" w14:textId="389C89D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0D04F5C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2D82" w14:textId="5753FD38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C91E" w14:textId="003D4B2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Звенигородська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4529" w14:textId="5E27386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  <w:lang w:val="ru-RU"/>
              </w:rPr>
              <w:t xml:space="preserve">Звенигородський ліцей Звенигородської міської ради </w:t>
            </w:r>
            <w:r w:rsidRPr="00AD256A">
              <w:rPr>
                <w:sz w:val="28"/>
                <w:szCs w:val="28"/>
                <w:lang w:val="ru-RU"/>
              </w:rPr>
              <w:lastRenderedPageBreak/>
              <w:t>Звенигородського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17C1" w14:textId="7947669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0322" w14:textId="08FA9EA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553F5606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FF9" w14:textId="5E93E469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CFAB" w14:textId="081FFF0A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Катеринопільська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8D0B" w14:textId="26522C36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Катеринопільський</w:t>
            </w:r>
            <w:r w:rsidR="00AD256A" w:rsidRPr="00AD256A">
              <w:rPr>
                <w:sz w:val="28"/>
                <w:szCs w:val="28"/>
              </w:rPr>
              <w:t xml:space="preserve"> ліцей № </w:t>
            </w:r>
            <w:r w:rsidRPr="00AD256A">
              <w:rPr>
                <w:sz w:val="28"/>
                <w:szCs w:val="28"/>
              </w:rPr>
              <w:t>1 Катеринопільської селищної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A221" w14:textId="5EE89E8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C29A" w14:textId="4024EE6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2894560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A57" w14:textId="592AC5D0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669A" w14:textId="74AD5FF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Лисянська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A78" w14:textId="14D42EC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 xml:space="preserve">Опорний  заклад </w:t>
            </w:r>
            <w:r w:rsidR="00AD256A" w:rsidRPr="00AD256A">
              <w:rPr>
                <w:color w:val="000000"/>
                <w:sz w:val="28"/>
                <w:szCs w:val="28"/>
              </w:rPr>
              <w:t>„</w:t>
            </w:r>
            <w:r w:rsidR="00C730FA">
              <w:rPr>
                <w:color w:val="000000"/>
                <w:sz w:val="28"/>
                <w:szCs w:val="28"/>
              </w:rPr>
              <w:t xml:space="preserve">Лисянський ліцей № 1“ </w:t>
            </w:r>
            <w:r w:rsidRPr="00AD256A">
              <w:rPr>
                <w:color w:val="000000"/>
                <w:sz w:val="28"/>
                <w:szCs w:val="28"/>
              </w:rPr>
              <w:t xml:space="preserve">Лисянської селищної ради Черкаської області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658" w14:textId="4A6C610E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B568" w14:textId="3FB9E65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4DB0063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C82D" w14:textId="4F181FF6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3793" w14:textId="38ED9547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Мокрокалигірська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B1FB" w14:textId="00686B54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Мокрокалигірський ліцей Мокрокалигірської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122" w14:textId="7C8E490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F55E" w14:textId="3EF4BE26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2DBEBF26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5F83" w14:textId="311C8989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0DCA" w14:textId="41F67C8B" w:rsidR="000D5783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Тальнівська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D91F" w14:textId="7441C4B7" w:rsidR="000D5783" w:rsidRPr="00AD256A" w:rsidRDefault="00C730F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Тальнівський ліцей № </w:t>
            </w:r>
            <w:r w:rsidR="000D5783" w:rsidRPr="00AD256A">
              <w:rPr>
                <w:sz w:val="28"/>
                <w:szCs w:val="28"/>
              </w:rPr>
              <w:t>1 Тальнівської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52D3" w14:textId="7C384E3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5D51" w14:textId="24AC9489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1772C01B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DCAA" w14:textId="51A2470E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0A6" w14:textId="63E9C43C" w:rsidR="000D5783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Тальнівська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77AB" w14:textId="0CDA25A5" w:rsidR="000D5783" w:rsidRPr="00AD256A" w:rsidRDefault="00C730F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Тальнівський ліцей № </w:t>
            </w:r>
            <w:r w:rsidR="000D5783" w:rsidRPr="00AD256A">
              <w:rPr>
                <w:sz w:val="28"/>
                <w:szCs w:val="28"/>
              </w:rPr>
              <w:t xml:space="preserve">2 </w:t>
            </w:r>
            <w:r w:rsidR="000D5783" w:rsidRPr="00AD256A">
              <w:rPr>
                <w:color w:val="000000"/>
                <w:sz w:val="28"/>
                <w:szCs w:val="28"/>
              </w:rPr>
              <w:t>Тальнівської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9C3D" w14:textId="0BAD4AB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7DB7" w14:textId="47DA823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0CA12CD6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9192" w14:textId="710A02D7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45A3" w14:textId="4F8E5F76" w:rsidR="000D5783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4F84" w14:textId="28C1DA9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rStyle w:val="fontstyle01"/>
                <w:rFonts w:ascii="Times New Roman" w:hAnsi="Times New Roman"/>
              </w:rPr>
              <w:t xml:space="preserve">Опорний навчальний заклад </w:t>
            </w:r>
            <w:r w:rsidR="00BC5F6A" w:rsidRPr="00AD256A">
              <w:rPr>
                <w:rStyle w:val="fontstyle01"/>
                <w:rFonts w:ascii="Times New Roman" w:hAnsi="Times New Roman"/>
              </w:rPr>
              <w:t>„</w:t>
            </w:r>
            <w:r w:rsidRPr="00AD256A">
              <w:rPr>
                <w:rStyle w:val="fontstyle01"/>
                <w:rFonts w:ascii="Times New Roman" w:hAnsi="Times New Roman"/>
              </w:rPr>
              <w:t>Шевченківський ліцей</w:t>
            </w:r>
            <w:r w:rsidR="00BC5F6A" w:rsidRPr="00AD256A">
              <w:rPr>
                <w:rStyle w:val="fontstyle01"/>
                <w:rFonts w:ascii="Times New Roman" w:hAnsi="Times New Roman"/>
              </w:rPr>
              <w:t>“</w:t>
            </w:r>
            <w:r w:rsidRPr="00AD256A">
              <w:rPr>
                <w:rStyle w:val="fontstyle01"/>
                <w:rFonts w:ascii="Times New Roman" w:hAnsi="Times New Roman"/>
              </w:rPr>
              <w:t xml:space="preserve"> Шевченківської сільської ради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317F" w14:textId="6CB863C3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DE55" w14:textId="71898CBD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27533558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BEF" w14:textId="4C996888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6085" w14:textId="68322CEE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Шполянська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C034" w14:textId="2A3F4A6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8EB2" w14:textId="018A5E39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E341" w14:textId="2E37D9A0" w:rsidR="000D5783" w:rsidRPr="00411F14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Шполянський профільний (академічний) ліцей</w:t>
            </w:r>
            <w:r w:rsidR="00411F14">
              <w:rPr>
                <w:sz w:val="28"/>
                <w:szCs w:val="28"/>
              </w:rPr>
              <w:t xml:space="preserve"> Шполянської міської ради об</w:t>
            </w:r>
            <w:r w:rsidR="00411F14" w:rsidRPr="00411F14">
              <w:rPr>
                <w:sz w:val="28"/>
                <w:szCs w:val="28"/>
              </w:rPr>
              <w:t>’</w:t>
            </w:r>
            <w:r w:rsidR="00411F14">
              <w:rPr>
                <w:sz w:val="28"/>
                <w:szCs w:val="28"/>
              </w:rPr>
              <w:t>єднаної територіальної громади Черкаської області</w:t>
            </w:r>
          </w:p>
        </w:tc>
      </w:tr>
      <w:tr w:rsidR="00EB5A7A" w:rsidRPr="00AD256A" w14:paraId="31690484" w14:textId="77777777" w:rsidTr="003E78CD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E5C1" w14:textId="5CFD415B" w:rsidR="00EB5A7A" w:rsidRPr="00AD256A" w:rsidRDefault="00EB5A7A" w:rsidP="00EB5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Золотоніський район</w:t>
            </w:r>
          </w:p>
        </w:tc>
      </w:tr>
      <w:tr w:rsidR="00495306" w:rsidRPr="00AD256A" w14:paraId="08CFC78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26D8" w14:textId="5EC19A16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F6F3" w14:textId="1CB09CB2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Драбівська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90E2" w14:textId="5DDC49F2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Драбівський ліцей Драбівської селищної ради</w:t>
            </w:r>
            <w:r w:rsidR="00E817E9">
              <w:rPr>
                <w:sz w:val="28"/>
                <w:szCs w:val="28"/>
              </w:rPr>
              <w:t xml:space="preserve">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085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D99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721D97F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3C53" w14:textId="1606BF32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F64C" w14:textId="16FDEE1B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Іркліївська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99A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F8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93CA" w14:textId="40CBFD52" w:rsidR="00495306" w:rsidRPr="00AD256A" w:rsidRDefault="00BC5F6A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„</w:t>
            </w:r>
            <w:r w:rsidR="00495306" w:rsidRPr="00AD256A">
              <w:rPr>
                <w:sz w:val="28"/>
                <w:szCs w:val="28"/>
              </w:rPr>
              <w:t>Іркліївський ліцей</w:t>
            </w:r>
            <w:r w:rsidRPr="00AD256A">
              <w:rPr>
                <w:sz w:val="28"/>
                <w:szCs w:val="28"/>
              </w:rPr>
              <w:t>“</w:t>
            </w:r>
            <w:r w:rsidR="00495306" w:rsidRPr="00AD256A">
              <w:rPr>
                <w:sz w:val="28"/>
                <w:szCs w:val="28"/>
              </w:rPr>
              <w:t xml:space="preserve"> Іркліївської сільської ради Черкаської області</w:t>
            </w:r>
          </w:p>
        </w:tc>
      </w:tr>
      <w:tr w:rsidR="00495306" w:rsidRPr="00AD256A" w14:paraId="71893FC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BBA" w14:textId="54D7DBED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CB" w14:textId="41AC3966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Золотоніська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82B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7E7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BED8" w14:textId="0EA0FF40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Золотоніський ліцей Золотоніської міської ради</w:t>
            </w:r>
            <w:r w:rsidR="00E817E9">
              <w:rPr>
                <w:sz w:val="28"/>
                <w:szCs w:val="28"/>
              </w:rPr>
              <w:t xml:space="preserve"> Черкаської області</w:t>
            </w:r>
          </w:p>
        </w:tc>
      </w:tr>
      <w:tr w:rsidR="00495306" w:rsidRPr="00AD256A" w14:paraId="1F52D39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ABC9" w14:textId="23B02E6B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11DD" w14:textId="0F2301D4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Гельмязівська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2EF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9D81" w14:textId="34C0ADA1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Гельмязівський ліцей (з гімназією) Гельмязівської сільської ради Золотоніського району Черкаської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426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8E8E32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5391" w14:textId="22A1DB57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BF1C" w14:textId="7C7A7A9D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Новодмитрівська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826C" w14:textId="16645DA4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Опорний заклад освіти </w:t>
            </w:r>
            <w:r w:rsidR="00BC5F6A" w:rsidRPr="00AD256A">
              <w:rPr>
                <w:sz w:val="28"/>
                <w:szCs w:val="28"/>
              </w:rPr>
              <w:t>„</w:t>
            </w:r>
            <w:r w:rsidRPr="00AD256A">
              <w:rPr>
                <w:sz w:val="28"/>
                <w:szCs w:val="28"/>
              </w:rPr>
              <w:t>Новодмитрівський ліцей</w:t>
            </w:r>
            <w:r w:rsidR="00BC5F6A" w:rsidRPr="00AD256A">
              <w:rPr>
                <w:sz w:val="28"/>
                <w:szCs w:val="28"/>
              </w:rPr>
              <w:t>“</w:t>
            </w:r>
            <w:r w:rsidRPr="00AD256A">
              <w:rPr>
                <w:sz w:val="28"/>
                <w:szCs w:val="28"/>
              </w:rPr>
              <w:t xml:space="preserve"> Новодмитрівської сільської ради Золотоніського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164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0EE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C4E732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09CB" w14:textId="1889CA20" w:rsidR="00495306" w:rsidRPr="00AD256A" w:rsidRDefault="006834BF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7F6C" w14:textId="0391C4AF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Чорнобаївська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2170" w14:textId="4F0C5CE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Опорний заклад освіти </w:t>
            </w:r>
            <w:r w:rsidR="00BC5F6A" w:rsidRPr="00AD256A">
              <w:rPr>
                <w:sz w:val="28"/>
                <w:szCs w:val="28"/>
              </w:rPr>
              <w:t>„</w:t>
            </w:r>
            <w:r w:rsidRPr="00AD256A">
              <w:rPr>
                <w:sz w:val="28"/>
                <w:szCs w:val="28"/>
              </w:rPr>
              <w:t>Чорнобаївський ліцей Чорнобаївської селищної ради Черкаської області</w:t>
            </w:r>
            <w:r w:rsidR="00BC5F6A" w:rsidRPr="00AD256A">
              <w:rPr>
                <w:sz w:val="28"/>
                <w:szCs w:val="28"/>
              </w:rPr>
              <w:t>“</w:t>
            </w:r>
            <w:r w:rsidRPr="00AD256A">
              <w:rPr>
                <w:sz w:val="28"/>
                <w:szCs w:val="28"/>
              </w:rPr>
              <w:t xml:space="preserve"> (з філією)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78F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725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7B99B67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78D0" w14:textId="72054D9C" w:rsidR="00495306" w:rsidRPr="00AD256A" w:rsidRDefault="006834BF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99E1" w14:textId="2C078A9F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Шрамківська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302B" w14:textId="0DB8497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Шрамківський ліцей Шрамківської сільської ради</w:t>
            </w:r>
            <w:r w:rsidR="00E817E9">
              <w:rPr>
                <w:sz w:val="28"/>
                <w:szCs w:val="28"/>
              </w:rPr>
              <w:t xml:space="preserve">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BCE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0D1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EB5A7A" w:rsidRPr="00AD256A" w14:paraId="32169C9A" w14:textId="77777777" w:rsidTr="005D5932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8DE7" w14:textId="3087AA37" w:rsidR="00EB5A7A" w:rsidRPr="00AD256A" w:rsidRDefault="00EB5A7A" w:rsidP="00EB5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Уманський район</w:t>
            </w:r>
          </w:p>
        </w:tc>
      </w:tr>
      <w:tr w:rsidR="00495306" w:rsidRPr="00AD256A" w14:paraId="46C8D08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EA94" w14:textId="4DC3CC4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0AE1" w14:textId="7586C4CB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Бабанська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2EC8" w14:textId="63146B5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Бабанський ліцей Бабанської селищної ради Уманс</w:t>
            </w:r>
            <w:r w:rsidR="00E817E9">
              <w:rPr>
                <w:sz w:val="28"/>
                <w:szCs w:val="28"/>
              </w:rPr>
              <w:t>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8EB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D71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24F4584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1EEA" w14:textId="484F1041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B02" w14:textId="39951F19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Бабанська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47D1" w14:textId="28D6C43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Дубівський ліцей Бабанської селищної ради Уманського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D97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A17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4ACC4A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AE26" w14:textId="514933C3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AF6F" w14:textId="190DBFB9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Буцька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280B" w14:textId="3F80E72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Буцький ліцей Буцької селищної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E51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AA6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7198BFD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34B3" w14:textId="13A7EBF2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7333" w14:textId="7DF4480D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Дмитрушківська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1989" w14:textId="1F7D117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Дмитрушківський академічний ліцей Дмитрушківської сільської ради Уманського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647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6FA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46F31265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6726" w14:textId="7E30CA3E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F539" w14:textId="5D1D6B9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Жашківська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4C12" w14:textId="31715E69" w:rsidR="00495306" w:rsidRPr="00AD256A" w:rsidRDefault="00BC5F6A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Жашківський ліцей № </w:t>
            </w:r>
            <w:r w:rsidR="00495306" w:rsidRPr="00AD256A">
              <w:rPr>
                <w:sz w:val="28"/>
                <w:szCs w:val="28"/>
              </w:rPr>
              <w:t xml:space="preserve">1 Жашківської </w:t>
            </w:r>
            <w:r w:rsidR="004F668E">
              <w:rPr>
                <w:sz w:val="28"/>
                <w:szCs w:val="28"/>
              </w:rPr>
              <w:t>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298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00F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D292FCD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8088" w14:textId="2532B610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EB6D" w14:textId="4255D79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Жашківська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E8E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Соколівський опорний ліцей</w:t>
            </w:r>
          </w:p>
          <w:p w14:paraId="02847E8E" w14:textId="7F63098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Жашківської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CBC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61F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3F1436E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4CAB" w14:textId="71A2C8E0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1403" w14:textId="6A9AC492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Іваньківська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366" w14:textId="4E7401F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Іваньківський ліцей Іваньківської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FE6E" w14:textId="77777777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</w:p>
          <w:p w14:paraId="7212A7D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B43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2F531A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6FF2" w14:textId="3FB5A67B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4359" w14:textId="298791B4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Ладижинська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7C29" w14:textId="50ED628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Ладижинський ліцей Ладижинської сільської ради Уманського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DC52" w14:textId="77777777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</w:p>
          <w:p w14:paraId="1F18E7A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5C7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3610B4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B261" w14:textId="230CB94E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D7E" w14:textId="5193C47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Маньківська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A4D7" w14:textId="36DEF06D" w:rsidR="00495306" w:rsidRPr="00AD256A" w:rsidRDefault="00BC5F6A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Маньківський ліцей № </w:t>
            </w:r>
            <w:r w:rsidR="00495306" w:rsidRPr="00AD256A">
              <w:rPr>
                <w:sz w:val="28"/>
                <w:szCs w:val="28"/>
              </w:rPr>
              <w:t>1 Маньківської с</w:t>
            </w:r>
            <w:r w:rsidR="004F668E">
              <w:rPr>
                <w:sz w:val="28"/>
                <w:szCs w:val="28"/>
              </w:rPr>
              <w:t>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80AD" w14:textId="77777777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</w:p>
          <w:p w14:paraId="6FBA8C5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F2D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17852C4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63FC" w14:textId="710314CB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6F11" w14:textId="3C3E69B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Маньківська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EC0A" w14:textId="7DEF7842" w:rsidR="00495306" w:rsidRPr="00AD256A" w:rsidRDefault="00BC5F6A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Маньківський ліцей № </w:t>
            </w:r>
            <w:r w:rsidR="00495306" w:rsidRPr="00AD256A">
              <w:rPr>
                <w:sz w:val="28"/>
                <w:szCs w:val="28"/>
              </w:rPr>
              <w:t>2 Маньківської селищної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280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748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E7B73A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E140" w14:textId="23751D51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28FF" w14:textId="2B5F359B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Монастирищенська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82D3" w14:textId="79B69741" w:rsidR="00495306" w:rsidRPr="003756EB" w:rsidRDefault="003756EB" w:rsidP="00AD25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Ліцей </w:t>
            </w:r>
            <w:r w:rsidR="00AD256A" w:rsidRPr="00AD256A">
              <w:rPr>
                <w:sz w:val="28"/>
                <w:szCs w:val="28"/>
              </w:rPr>
              <w:t>„</w:t>
            </w:r>
            <w:r w:rsidR="00495306" w:rsidRPr="00AD256A">
              <w:rPr>
                <w:sz w:val="28"/>
                <w:szCs w:val="28"/>
              </w:rPr>
              <w:t>Ерудит</w:t>
            </w:r>
            <w:r w:rsidR="00AD256A" w:rsidRPr="00AD256A">
              <w:rPr>
                <w:sz w:val="28"/>
                <w:szCs w:val="28"/>
              </w:rPr>
              <w:t>“</w:t>
            </w:r>
            <w:r w:rsidR="00495306" w:rsidRPr="00AD256A">
              <w:rPr>
                <w:sz w:val="28"/>
                <w:szCs w:val="28"/>
              </w:rPr>
              <w:t xml:space="preserve"> Монастирищенської </w:t>
            </w:r>
            <w:r w:rsidR="00E817E9">
              <w:rPr>
                <w:sz w:val="28"/>
                <w:szCs w:val="28"/>
              </w:rPr>
              <w:t>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975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E34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E5BC25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BB18" w14:textId="56B5762F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5C3D" w14:textId="03E999E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Монастирищенська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65CE" w14:textId="442F30D3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Ліцей </w:t>
            </w:r>
            <w:r w:rsidR="00BC5F6A" w:rsidRPr="00AD256A">
              <w:rPr>
                <w:sz w:val="28"/>
                <w:szCs w:val="28"/>
              </w:rPr>
              <w:t>„</w:t>
            </w:r>
            <w:r w:rsidR="00495306" w:rsidRPr="00AD256A">
              <w:rPr>
                <w:sz w:val="28"/>
                <w:szCs w:val="28"/>
              </w:rPr>
              <w:t>Успіх</w:t>
            </w:r>
            <w:r w:rsidR="00BC5F6A" w:rsidRPr="00AD256A">
              <w:rPr>
                <w:sz w:val="28"/>
                <w:szCs w:val="28"/>
              </w:rPr>
              <w:t>“</w:t>
            </w:r>
            <w:r w:rsidR="00495306" w:rsidRPr="00AD256A">
              <w:rPr>
                <w:sz w:val="28"/>
                <w:szCs w:val="28"/>
              </w:rPr>
              <w:t xml:space="preserve"> Монастирищенської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5AE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9D0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FA2FC14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9BE8" w14:textId="4A7F61F7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DE23" w14:textId="60928AB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Паланська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A9CC" w14:textId="57530B53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Паланський ліцей Паланської сільської ради Уманс</w:t>
            </w:r>
            <w:r w:rsidR="00BC5F6A" w:rsidRPr="00AD256A">
              <w:rPr>
                <w:sz w:val="28"/>
                <w:szCs w:val="28"/>
              </w:rPr>
              <w:t>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E31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6CB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FE61D3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634F" w14:textId="4227B50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9196" w14:textId="044097F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Паланська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F0B2" w14:textId="42A16EB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Родниківський ліцей імені </w:t>
            </w:r>
            <w:r w:rsidR="00AD256A" w:rsidRPr="00AD256A">
              <w:rPr>
                <w:sz w:val="28"/>
                <w:szCs w:val="28"/>
              </w:rPr>
              <w:br/>
            </w:r>
            <w:r w:rsidRPr="00AD256A">
              <w:rPr>
                <w:sz w:val="28"/>
                <w:szCs w:val="28"/>
              </w:rPr>
              <w:t>Т.</w:t>
            </w:r>
            <w:r w:rsidR="00AD256A" w:rsidRPr="00AD256A">
              <w:rPr>
                <w:sz w:val="28"/>
                <w:szCs w:val="28"/>
              </w:rPr>
              <w:t> </w:t>
            </w:r>
            <w:r w:rsidRPr="00AD256A">
              <w:rPr>
                <w:sz w:val="28"/>
                <w:szCs w:val="28"/>
              </w:rPr>
              <w:t>Г. Шевченка Паланської сільської ради Уманського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C84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85E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6CBA21A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42E" w14:textId="5088054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9778" w14:textId="648455E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Уманська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974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8F73" w14:textId="5277A6B2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Уманський ліцей № </w:t>
            </w:r>
            <w:r w:rsidR="00495306" w:rsidRPr="00AD256A">
              <w:rPr>
                <w:sz w:val="28"/>
                <w:szCs w:val="28"/>
              </w:rPr>
              <w:t>1 Уманської міської ради Черкаської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0BC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3EA6DA8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5656" w14:textId="30DADCFD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FF46" w14:textId="489BB88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Уманська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1F0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5B3E" w14:textId="41434814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Уманський ліцей № </w:t>
            </w:r>
            <w:r w:rsidR="00495306" w:rsidRPr="00AD256A">
              <w:rPr>
                <w:sz w:val="28"/>
                <w:szCs w:val="28"/>
              </w:rPr>
              <w:t>2 Уманської міської ради Черкаської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165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ADBADCC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7635" w14:textId="58041DB9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A5F2" w14:textId="21E6263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Уманська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14D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A950" w14:textId="15A966E9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Уманський ліцей № </w:t>
            </w:r>
            <w:r w:rsidR="00495306" w:rsidRPr="00AD256A">
              <w:rPr>
                <w:sz w:val="28"/>
                <w:szCs w:val="28"/>
              </w:rPr>
              <w:t>3 Уманської міської ради Черкаської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208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341D61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263A" w14:textId="7F228BA5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64F9" w14:textId="747C6CD8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Христинівська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99C5" w14:textId="5A850EB4" w:rsidR="00495306" w:rsidRPr="00AD256A" w:rsidRDefault="009843ED" w:rsidP="00AD25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Христинівський ліцей № </w:t>
            </w:r>
            <w:r w:rsidR="00495306" w:rsidRPr="00AD256A">
              <w:rPr>
                <w:sz w:val="28"/>
                <w:szCs w:val="28"/>
              </w:rPr>
              <w:t>1 Христинівської міської ради</w:t>
            </w:r>
          </w:p>
          <w:p w14:paraId="72987F7E" w14:textId="1BE00BC9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F93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70F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47DC70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894" w14:textId="07F581E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4004" w14:textId="5785486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Христинівська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00F9" w14:textId="74239D1B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Христинівський ліцей № </w:t>
            </w:r>
            <w:r w:rsidR="00495306" w:rsidRPr="00AD256A">
              <w:rPr>
                <w:sz w:val="28"/>
                <w:szCs w:val="28"/>
              </w:rPr>
              <w:t>2 Христинівської міської ради</w:t>
            </w:r>
          </w:p>
          <w:p w14:paraId="0BEBA2A9" w14:textId="128A0A9B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8DFC" w14:textId="77777777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</w:p>
          <w:p w14:paraId="69CBF2A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DE0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EB5A7A" w:rsidRPr="00AD256A" w14:paraId="397897A9" w14:textId="77777777" w:rsidTr="00F92186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6D4A" w14:textId="7D928524" w:rsidR="00EB5A7A" w:rsidRPr="00AD256A" w:rsidRDefault="00EB5A7A" w:rsidP="00EB5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район</w:t>
            </w:r>
          </w:p>
        </w:tc>
      </w:tr>
      <w:tr w:rsidR="00495306" w:rsidRPr="00AD256A" w14:paraId="3C14B58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C3EE" w14:textId="461CE161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7B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Балаклеївська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081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Костянтинівський ліцей Балаклеївської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A6C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97F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40054484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5F76" w14:textId="1A2507B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2D6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Білозірська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763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Білозірський ліцей Білозірської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81C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D96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E9440F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F211" w14:textId="2A75D48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3BB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Будищенська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7E2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Будищенський ліцей Будищенської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3BA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04B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37E504C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250F" w14:textId="23C9871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AEC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Городищенська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EBB9" w14:textId="4E02A026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Опорний заклад освіти – Город</w:t>
            </w:r>
            <w:r w:rsidR="009843ED">
              <w:rPr>
                <w:sz w:val="28"/>
                <w:szCs w:val="28"/>
              </w:rPr>
              <w:t xml:space="preserve">ищенський ліцей Городищенської </w:t>
            </w:r>
            <w:r w:rsidRPr="00AD256A">
              <w:rPr>
                <w:sz w:val="28"/>
                <w:szCs w:val="28"/>
              </w:rPr>
              <w:t>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F37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59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07C2F45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29A1" w14:textId="4232205F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044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Кам’янська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B6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D5E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AC3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Комунальний заклад „Кам’янський ліцей Кам’янської міської ради Черкаської області“</w:t>
            </w:r>
          </w:p>
        </w:tc>
      </w:tr>
      <w:tr w:rsidR="00495306" w:rsidRPr="00AD256A" w14:paraId="45D10B6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1E97" w14:textId="2CBEA38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6D5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Канівська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287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CA2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2158" w14:textId="02BDAB7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Комунальний заклад „Канівський ліцей Канівської міської ради Черкаської області“</w:t>
            </w:r>
          </w:p>
        </w:tc>
      </w:tr>
      <w:tr w:rsidR="00495306" w:rsidRPr="00AD256A" w14:paraId="2ADA4C5D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5CFB" w14:textId="711446D5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3B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Корсунь-Шевченківська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322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37F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0BB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Корсунь-Шевченківський ліцей „Інтелект“ Корсунь-</w:t>
            </w:r>
            <w:r w:rsidRPr="00AD256A">
              <w:rPr>
                <w:sz w:val="28"/>
                <w:szCs w:val="28"/>
              </w:rPr>
              <w:lastRenderedPageBreak/>
              <w:t>Шевченківської міської ради Черкаської області</w:t>
            </w:r>
          </w:p>
        </w:tc>
      </w:tr>
      <w:tr w:rsidR="00495306" w:rsidRPr="00AD256A" w14:paraId="1D3BCF8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04F" w14:textId="425B5B9A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65F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Леськівська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194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Леськівський ліцей Леськівської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F97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AAD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42E0E1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9B7" w14:textId="7C876A93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249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Михайлівська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CEE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Михайлівський ліцей Михайлівської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5F6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188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E456AC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9B42" w14:textId="6AF215F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213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Мліївська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5C7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Мліївський ліцей Мліївської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4C2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449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4067766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8CB2" w14:textId="038C11D5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3CD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Мошнівська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E19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Мошнівський ліцей Мошнівської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122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5A2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C8AB72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4288" w14:textId="368DE46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42A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Ротмістрівська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0C68" w14:textId="391BA4FE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Комунальний заклад „Ротмістрівський ліцей ім. Героя України Євгена Лисенка“ Ротмістрівської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E8C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922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61B2AC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4C96" w14:textId="4A70264E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70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Руськополянська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E5C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6D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B58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Руськополянський ліцей Руськополянської сільської ради Черкаської області</w:t>
            </w:r>
          </w:p>
        </w:tc>
      </w:tr>
      <w:tr w:rsidR="00495306" w:rsidRPr="00AD256A" w14:paraId="2A129AB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DE3E" w14:textId="27889359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FB7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Сагунівська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EEE7" w14:textId="2ABE4094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Сагунівський ліцей із початковою школою та г</w:t>
            </w:r>
            <w:r w:rsidR="003756EB">
              <w:rPr>
                <w:sz w:val="28"/>
                <w:szCs w:val="28"/>
              </w:rPr>
              <w:t>імназією Сагунівської сільської</w:t>
            </w:r>
            <w:r w:rsidRPr="00AD256A">
              <w:rPr>
                <w:sz w:val="28"/>
                <w:szCs w:val="28"/>
              </w:rPr>
              <w:t xml:space="preserve">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C70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E00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8FDA228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E6D5" w14:textId="07005FC7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16D4" w14:textId="373CA31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Смілянська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8541" w14:textId="16C9524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Ліцей № 1 Смілянської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E37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547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A3542E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94A5" w14:textId="2DA2CA7D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CF4" w14:textId="31D4636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Смілянська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53A0" w14:textId="3306CFCE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Ліцей № 2 Смілянської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0C0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09E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838ABAB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88A9" w14:textId="60FBEA53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637C" w14:textId="0574FC4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Смілянська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657" w14:textId="79FFF86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Ліцей № 3 Смілянської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5D9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FF2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D57985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A3AE" w14:textId="6946E87D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F48B" w14:textId="3F272A3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Смілянська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6A63" w14:textId="308A8C00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Ліцей № 4 Смілянської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356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774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9AF4E3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4FE0" w14:textId="00F4F6D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17A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Степанецька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10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Степанецький ліцей Степанецької територіальної громади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7AA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445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350E1B7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6070" w14:textId="284D043B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803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Степанківська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2AB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Степанківський ліцей – опорний заклад загальної середньої освіти Степанківської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E14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89F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37A4D280" w14:textId="77777777" w:rsidTr="006834BF">
        <w:trPr>
          <w:trHeight w:val="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D5E2" w14:textId="6F4C08E2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32A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Тернівська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9B0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Тернівський ліцей Тернівської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AF5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49A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6F46732" w14:textId="77777777" w:rsidTr="006834BF">
        <w:trPr>
          <w:trHeight w:val="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566A" w14:textId="5372BC1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EB4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3401" w14:textId="708226D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Червонослобідський ліцей № 1 Червонослобідської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ADB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AE9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4F4E2E6" w14:textId="77777777" w:rsidTr="006834BF">
        <w:trPr>
          <w:trHeight w:val="99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C3BA3" w14:textId="1AF3AB32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8AC77" w14:textId="77777777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Червонослобідська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D1950" w14:textId="0FA5D4A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Червонослобідський ліцей №</w:t>
            </w:r>
            <w:r w:rsidR="009843ED">
              <w:rPr>
                <w:sz w:val="28"/>
                <w:szCs w:val="28"/>
              </w:rPr>
              <w:t> </w:t>
            </w:r>
            <w:r w:rsidRPr="00AD256A">
              <w:rPr>
                <w:sz w:val="28"/>
                <w:szCs w:val="28"/>
              </w:rPr>
              <w:t>2 Червонослобідської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0E1D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59FE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629D00E7" w14:textId="77777777" w:rsidTr="006834BF">
        <w:trPr>
          <w:trHeight w:val="78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8E3ED" w14:textId="5CFF12B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CEA84" w14:textId="3F1EFD05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DA79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40DD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31EAF" w14:textId="58C24A5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Перший міський ліцей Черкаської міської ради</w:t>
            </w:r>
            <w:r w:rsidR="00AD256A" w:rsidRPr="00AD256A">
              <w:rPr>
                <w:sz w:val="28"/>
                <w:szCs w:val="28"/>
              </w:rPr>
              <w:t xml:space="preserve"> Черкаської області</w:t>
            </w:r>
          </w:p>
        </w:tc>
      </w:tr>
      <w:tr w:rsidR="00495306" w:rsidRPr="00AD256A" w14:paraId="77FA930A" w14:textId="77777777" w:rsidTr="006834BF">
        <w:trPr>
          <w:trHeight w:val="7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89C3F" w14:textId="5800B75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F002A" w14:textId="1F846C6C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63EF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9B52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6D6C9" w14:textId="4E9A706B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15 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73FE8DA0" w14:textId="77777777" w:rsidTr="006834BF">
        <w:trPr>
          <w:trHeight w:val="10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7E569" w14:textId="1E00C7D3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8D3DE" w14:textId="620002B9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4ECF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3FA1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DA138" w14:textId="17F6A2B3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>18 імені В’ячеслава Чорновола Черкаської міської ради</w:t>
            </w:r>
            <w:r w:rsidR="00AD256A" w:rsidRPr="00AD256A">
              <w:rPr>
                <w:sz w:val="28"/>
                <w:szCs w:val="28"/>
              </w:rPr>
              <w:t xml:space="preserve"> Черкаської області</w:t>
            </w:r>
            <w:r w:rsidR="00495306" w:rsidRPr="00AD256A">
              <w:rPr>
                <w:sz w:val="28"/>
                <w:szCs w:val="28"/>
              </w:rPr>
              <w:t xml:space="preserve"> </w:t>
            </w:r>
          </w:p>
        </w:tc>
      </w:tr>
      <w:tr w:rsidR="00495306" w:rsidRPr="00AD256A" w14:paraId="672DD0A9" w14:textId="77777777" w:rsidTr="006834BF">
        <w:trPr>
          <w:trHeight w:val="61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C1A61" w14:textId="39408F41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CBA68" w14:textId="0B1FC9F5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7DFF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85C8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17CCF" w14:textId="6B9D5747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19  Черкаської міської ради </w:t>
            </w:r>
            <w:r w:rsidR="00E817E9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65F0E5DA" w14:textId="77777777" w:rsidTr="006834BF">
        <w:trPr>
          <w:trHeight w:val="10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ADDD3" w14:textId="3E4D3E5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CE037" w14:textId="3259067C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25B6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A15F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9E632" w14:textId="333D32F3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28 </w:t>
            </w:r>
            <w:r>
              <w:rPr>
                <w:sz w:val="28"/>
                <w:szCs w:val="28"/>
              </w:rPr>
              <w:br/>
            </w:r>
            <w:r w:rsidR="00495306" w:rsidRPr="00AD256A">
              <w:rPr>
                <w:sz w:val="28"/>
                <w:szCs w:val="28"/>
              </w:rPr>
              <w:t>ім.</w:t>
            </w:r>
            <w:r w:rsidR="00AD256A" w:rsidRPr="00AD256A">
              <w:rPr>
                <w:sz w:val="28"/>
                <w:szCs w:val="28"/>
              </w:rPr>
              <w:t xml:space="preserve"> </w:t>
            </w:r>
            <w:r w:rsidR="00495306" w:rsidRPr="00AD256A">
              <w:rPr>
                <w:sz w:val="28"/>
                <w:szCs w:val="28"/>
              </w:rPr>
              <w:t>Т.</w:t>
            </w:r>
            <w:r>
              <w:rPr>
                <w:sz w:val="28"/>
                <w:szCs w:val="28"/>
              </w:rPr>
              <w:t> </w:t>
            </w:r>
            <w:r w:rsidR="00495306" w:rsidRPr="00AD256A">
              <w:rPr>
                <w:sz w:val="28"/>
                <w:szCs w:val="28"/>
              </w:rPr>
              <w:t>Г.</w:t>
            </w:r>
            <w:r w:rsidR="00AD256A" w:rsidRPr="00AD256A">
              <w:rPr>
                <w:sz w:val="28"/>
                <w:szCs w:val="28"/>
              </w:rPr>
              <w:t> </w:t>
            </w:r>
            <w:r w:rsidR="00495306" w:rsidRPr="00AD256A">
              <w:rPr>
                <w:sz w:val="28"/>
                <w:szCs w:val="28"/>
              </w:rPr>
              <w:t xml:space="preserve">Шевченка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0C22A1D2" w14:textId="77777777" w:rsidTr="006834BF">
        <w:trPr>
          <w:trHeight w:val="6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EC64B" w14:textId="1027ACB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A0CE0" w14:textId="41708EFC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CE13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8CDE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0D9DC" w14:textId="4EBE0FFA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31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4EA93718" w14:textId="77777777" w:rsidTr="006834BF">
        <w:trPr>
          <w:trHeight w:val="10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6A10D" w14:textId="4087D54A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2632" w14:textId="2A43CADC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F280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F628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4BB5" w14:textId="62165C7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Черкаський фізико-математичний ліцей (ФІМЛІ)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41AE0C00" w14:textId="77777777" w:rsidTr="006834BF">
        <w:trPr>
          <w:trHeight w:val="10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3737A" w14:textId="4D3CB769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1EE68" w14:textId="7BA6E8D1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3D28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FD76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E7BF98" w14:textId="5B9C4B69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  <w:lang w:val="ru-RU"/>
              </w:rPr>
              <w:t xml:space="preserve">Черкаський гуманітарно-правовий ліцей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3E3E2194" w14:textId="77777777" w:rsidTr="006834BF">
        <w:tc>
          <w:tcPr>
            <w:tcW w:w="1271" w:type="dxa"/>
          </w:tcPr>
          <w:p w14:paraId="292E4A51" w14:textId="4E1E4570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693" w:type="dxa"/>
          </w:tcPr>
          <w:p w14:paraId="6FE5D79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Чигиринська</w:t>
            </w:r>
          </w:p>
        </w:tc>
        <w:tc>
          <w:tcPr>
            <w:tcW w:w="4962" w:type="dxa"/>
          </w:tcPr>
          <w:p w14:paraId="5F8DD291" w14:textId="47FE5FD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Чигиринський ліцей № 2 Чигиринської міської ради Черкаської області </w:t>
            </w:r>
          </w:p>
        </w:tc>
        <w:tc>
          <w:tcPr>
            <w:tcW w:w="3402" w:type="dxa"/>
          </w:tcPr>
          <w:p w14:paraId="5ED3DC6A" w14:textId="2BA87826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</w:tcPr>
          <w:p w14:paraId="00BBC34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6834BF" w:rsidRPr="00AD256A" w14:paraId="111E5C46" w14:textId="77777777" w:rsidTr="006834BF">
        <w:tc>
          <w:tcPr>
            <w:tcW w:w="1271" w:type="dxa"/>
          </w:tcPr>
          <w:p w14:paraId="7F2E952A" w14:textId="67731E8D" w:rsidR="006834BF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2693" w:type="dxa"/>
          </w:tcPr>
          <w:p w14:paraId="391D5B74" w14:textId="6740F3F8" w:rsidR="006834BF" w:rsidRPr="00AD256A" w:rsidRDefault="006834BF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Чигиринська</w:t>
            </w:r>
          </w:p>
        </w:tc>
        <w:tc>
          <w:tcPr>
            <w:tcW w:w="4962" w:type="dxa"/>
          </w:tcPr>
          <w:p w14:paraId="364A39E6" w14:textId="77777777" w:rsidR="006834BF" w:rsidRPr="00AD256A" w:rsidRDefault="006834BF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9161E8C" w14:textId="77777777" w:rsidR="006834BF" w:rsidRPr="00AD256A" w:rsidRDefault="006834BF" w:rsidP="006834BF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Чигиринський ліцей № 1 </w:t>
            </w:r>
          </w:p>
          <w:p w14:paraId="589BEE57" w14:textId="609ECB68" w:rsidR="006834BF" w:rsidRPr="00AD256A" w:rsidRDefault="006834BF" w:rsidP="006834BF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імені Б. Хмельницького Чигиринської міської ради  Черкаської області</w:t>
            </w:r>
          </w:p>
        </w:tc>
        <w:tc>
          <w:tcPr>
            <w:tcW w:w="3373" w:type="dxa"/>
          </w:tcPr>
          <w:p w14:paraId="71136BE0" w14:textId="77777777" w:rsidR="006834BF" w:rsidRPr="00AD256A" w:rsidRDefault="006834BF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C614F6" w:rsidRPr="00AD256A" w14:paraId="37D8A0D7" w14:textId="77777777" w:rsidTr="006834BF">
        <w:tc>
          <w:tcPr>
            <w:tcW w:w="1271" w:type="dxa"/>
          </w:tcPr>
          <w:p w14:paraId="0D702633" w14:textId="3B29798F" w:rsidR="00C614F6" w:rsidRDefault="00C614F6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 81</w:t>
            </w:r>
          </w:p>
        </w:tc>
        <w:tc>
          <w:tcPr>
            <w:tcW w:w="2693" w:type="dxa"/>
          </w:tcPr>
          <w:p w14:paraId="227634B1" w14:textId="77777777" w:rsidR="00C614F6" w:rsidRPr="00AD256A" w:rsidRDefault="00C614F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2BD02CB0" w14:textId="25AB32F9" w:rsidR="00C614F6" w:rsidRPr="00AD256A" w:rsidRDefault="00C614F6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402" w:type="dxa"/>
          </w:tcPr>
          <w:p w14:paraId="6C4F333A" w14:textId="52B8986B" w:rsidR="00C614F6" w:rsidRPr="00AD256A" w:rsidRDefault="00C614F6" w:rsidP="00683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73" w:type="dxa"/>
          </w:tcPr>
          <w:p w14:paraId="356D295D" w14:textId="518F3BA6" w:rsidR="00C614F6" w:rsidRPr="00AD256A" w:rsidRDefault="00C614F6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2A58D78E" w14:textId="3FFAC9F2" w:rsidR="0029797E" w:rsidRDefault="0029797E" w:rsidP="00F73CF0">
      <w:pPr>
        <w:jc w:val="both"/>
        <w:rPr>
          <w:sz w:val="28"/>
          <w:szCs w:val="28"/>
        </w:rPr>
      </w:pPr>
    </w:p>
    <w:p w14:paraId="132228D3" w14:textId="406392A3" w:rsidR="0029797E" w:rsidRDefault="0029797E" w:rsidP="00F73CF0">
      <w:pPr>
        <w:jc w:val="both"/>
        <w:rPr>
          <w:sz w:val="28"/>
          <w:szCs w:val="28"/>
        </w:rPr>
      </w:pPr>
    </w:p>
    <w:p w14:paraId="46FD4F1B" w14:textId="77777777" w:rsidR="0029797E" w:rsidRDefault="0029797E" w:rsidP="00F73CF0">
      <w:pPr>
        <w:jc w:val="both"/>
        <w:rPr>
          <w:sz w:val="28"/>
          <w:szCs w:val="28"/>
        </w:rPr>
      </w:pPr>
    </w:p>
    <w:p w14:paraId="6E2E23E7" w14:textId="77777777" w:rsidR="00C0173A" w:rsidRDefault="00C0173A" w:rsidP="002F7F65">
      <w:pPr>
        <w:pStyle w:val="af3"/>
        <w:tabs>
          <w:tab w:val="left" w:pos="7088"/>
        </w:tabs>
        <w:rPr>
          <w:sz w:val="28"/>
          <w:szCs w:val="28"/>
        </w:rPr>
      </w:pPr>
    </w:p>
    <w:p w14:paraId="77B251F6" w14:textId="7DF79B4F" w:rsidR="002F7F65" w:rsidRPr="004F6EC1" w:rsidRDefault="002F7F65" w:rsidP="002F7F65">
      <w:pPr>
        <w:pStyle w:val="af3"/>
        <w:tabs>
          <w:tab w:val="left" w:pos="7088"/>
        </w:tabs>
        <w:rPr>
          <w:sz w:val="28"/>
          <w:szCs w:val="28"/>
        </w:rPr>
      </w:pPr>
      <w:r w:rsidRPr="004F6EC1">
        <w:rPr>
          <w:sz w:val="28"/>
          <w:szCs w:val="28"/>
        </w:rPr>
        <w:t>Ке</w:t>
      </w:r>
      <w:r w:rsidR="0070748E">
        <w:rPr>
          <w:sz w:val="28"/>
          <w:szCs w:val="28"/>
        </w:rPr>
        <w:t xml:space="preserve">руючий справами                   </w:t>
      </w:r>
      <w:r w:rsidRPr="004F6EC1">
        <w:rPr>
          <w:sz w:val="28"/>
          <w:szCs w:val="28"/>
        </w:rPr>
        <w:t xml:space="preserve">              </w:t>
      </w:r>
      <w:r w:rsidR="004F6EC1">
        <w:rPr>
          <w:sz w:val="28"/>
          <w:szCs w:val="28"/>
        </w:rPr>
        <w:t xml:space="preserve">      </w:t>
      </w:r>
      <w:r w:rsidRPr="004F6EC1">
        <w:rPr>
          <w:sz w:val="28"/>
          <w:szCs w:val="28"/>
        </w:rPr>
        <w:t xml:space="preserve">                                 </w:t>
      </w:r>
      <w:r w:rsidR="00C0173A">
        <w:rPr>
          <w:sz w:val="28"/>
          <w:szCs w:val="28"/>
        </w:rPr>
        <w:t xml:space="preserve">                    </w:t>
      </w:r>
      <w:r w:rsidR="004F6EC1">
        <w:rPr>
          <w:sz w:val="28"/>
          <w:szCs w:val="28"/>
        </w:rPr>
        <w:t xml:space="preserve">      </w:t>
      </w:r>
      <w:r w:rsidRPr="004F6EC1">
        <w:rPr>
          <w:sz w:val="28"/>
          <w:szCs w:val="28"/>
        </w:rPr>
        <w:t xml:space="preserve">                            </w:t>
      </w:r>
      <w:r w:rsidR="004F6EC1">
        <w:rPr>
          <w:sz w:val="28"/>
          <w:szCs w:val="28"/>
        </w:rPr>
        <w:t xml:space="preserve">                </w:t>
      </w:r>
      <w:r w:rsidRPr="004F6EC1">
        <w:rPr>
          <w:sz w:val="28"/>
          <w:szCs w:val="28"/>
        </w:rPr>
        <w:t>Наталія ГОРНА</w:t>
      </w:r>
    </w:p>
    <w:p w14:paraId="0EFF39CA" w14:textId="77777777" w:rsidR="002F7F65" w:rsidRDefault="002F7F65" w:rsidP="002F7F65">
      <w:pPr>
        <w:jc w:val="both"/>
        <w:rPr>
          <w:sz w:val="28"/>
          <w:szCs w:val="28"/>
        </w:rPr>
      </w:pPr>
    </w:p>
    <w:p w14:paraId="18E1F5F6" w14:textId="77777777" w:rsidR="004F668E" w:rsidRDefault="004F668E" w:rsidP="00F73CF0">
      <w:pPr>
        <w:jc w:val="both"/>
        <w:rPr>
          <w:sz w:val="28"/>
          <w:szCs w:val="28"/>
        </w:rPr>
      </w:pPr>
    </w:p>
    <w:sectPr w:rsidR="004F668E" w:rsidSect="002410C9">
      <w:headerReference w:type="default" r:id="rId8"/>
      <w:pgSz w:w="16838" w:h="11906" w:orient="landscape"/>
      <w:pgMar w:top="709" w:right="850" w:bottom="426" w:left="85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A9341" w14:textId="77777777" w:rsidR="00906C1A" w:rsidRDefault="00906C1A" w:rsidP="006B696A">
      <w:r>
        <w:separator/>
      </w:r>
    </w:p>
  </w:endnote>
  <w:endnote w:type="continuationSeparator" w:id="0">
    <w:p w14:paraId="4B13AD8B" w14:textId="77777777" w:rsidR="00906C1A" w:rsidRDefault="00906C1A" w:rsidP="006B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2A6DE" w14:textId="77777777" w:rsidR="00906C1A" w:rsidRDefault="00906C1A" w:rsidP="006B696A">
      <w:r>
        <w:separator/>
      </w:r>
    </w:p>
  </w:footnote>
  <w:footnote w:type="continuationSeparator" w:id="0">
    <w:p w14:paraId="1536F2C5" w14:textId="77777777" w:rsidR="00906C1A" w:rsidRDefault="00906C1A" w:rsidP="006B6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6105889"/>
      <w:docPartObj>
        <w:docPartGallery w:val="Page Numbers (Top of Page)"/>
        <w:docPartUnique/>
      </w:docPartObj>
    </w:sdtPr>
    <w:sdtEndPr/>
    <w:sdtContent>
      <w:p w14:paraId="2991A8AB" w14:textId="5B818B43" w:rsidR="006B696A" w:rsidRDefault="006B696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73A" w:rsidRPr="00C0173A">
          <w:rPr>
            <w:noProof/>
            <w:lang w:val="uk-UA"/>
          </w:rPr>
          <w:t>9</w:t>
        </w:r>
        <w:r>
          <w:fldChar w:fldCharType="end"/>
        </w:r>
      </w:p>
    </w:sdtContent>
  </w:sdt>
  <w:p w14:paraId="7A39298D" w14:textId="77777777" w:rsidR="006B696A" w:rsidRDefault="006B696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D411D"/>
    <w:multiLevelType w:val="hybridMultilevel"/>
    <w:tmpl w:val="5E124C5E"/>
    <w:lvl w:ilvl="0" w:tplc="CC0450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137F61"/>
    <w:multiLevelType w:val="multilevel"/>
    <w:tmpl w:val="F98E5A7A"/>
    <w:lvl w:ilvl="0">
      <w:numFmt w:val="bullet"/>
      <w:lvlText w:val="-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3B5D2F86"/>
    <w:multiLevelType w:val="hybridMultilevel"/>
    <w:tmpl w:val="ACA4934A"/>
    <w:lvl w:ilvl="0" w:tplc="86248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109"/>
    <w:rsid w:val="000078C5"/>
    <w:rsid w:val="000107B2"/>
    <w:rsid w:val="0002769A"/>
    <w:rsid w:val="00042BE3"/>
    <w:rsid w:val="00044D5C"/>
    <w:rsid w:val="00052CA6"/>
    <w:rsid w:val="0008185C"/>
    <w:rsid w:val="00087DE0"/>
    <w:rsid w:val="000A502C"/>
    <w:rsid w:val="000B7FD3"/>
    <w:rsid w:val="000C55ED"/>
    <w:rsid w:val="000D3393"/>
    <w:rsid w:val="000D3AE2"/>
    <w:rsid w:val="000D5783"/>
    <w:rsid w:val="000E37AD"/>
    <w:rsid w:val="000F03DC"/>
    <w:rsid w:val="000F357F"/>
    <w:rsid w:val="000F575E"/>
    <w:rsid w:val="001050AD"/>
    <w:rsid w:val="00106FCE"/>
    <w:rsid w:val="00107A40"/>
    <w:rsid w:val="00124C29"/>
    <w:rsid w:val="001333A4"/>
    <w:rsid w:val="00134867"/>
    <w:rsid w:val="00157872"/>
    <w:rsid w:val="001636C2"/>
    <w:rsid w:val="001652EF"/>
    <w:rsid w:val="001661D5"/>
    <w:rsid w:val="00167B9E"/>
    <w:rsid w:val="00170C51"/>
    <w:rsid w:val="00173364"/>
    <w:rsid w:val="00180E32"/>
    <w:rsid w:val="001836C2"/>
    <w:rsid w:val="00183A41"/>
    <w:rsid w:val="001911CE"/>
    <w:rsid w:val="001A5DA9"/>
    <w:rsid w:val="001A6E2E"/>
    <w:rsid w:val="001B6BE2"/>
    <w:rsid w:val="001C2AE4"/>
    <w:rsid w:val="001C5E2E"/>
    <w:rsid w:val="001D06C2"/>
    <w:rsid w:val="001D542D"/>
    <w:rsid w:val="001D7F64"/>
    <w:rsid w:val="001E2B7D"/>
    <w:rsid w:val="001F3026"/>
    <w:rsid w:val="001F369A"/>
    <w:rsid w:val="001F3CCC"/>
    <w:rsid w:val="002050CE"/>
    <w:rsid w:val="00210946"/>
    <w:rsid w:val="0021599A"/>
    <w:rsid w:val="00216E37"/>
    <w:rsid w:val="002172C0"/>
    <w:rsid w:val="002176F2"/>
    <w:rsid w:val="00217F52"/>
    <w:rsid w:val="00235862"/>
    <w:rsid w:val="002410C9"/>
    <w:rsid w:val="00247E8B"/>
    <w:rsid w:val="00250575"/>
    <w:rsid w:val="00262D4F"/>
    <w:rsid w:val="00264FCC"/>
    <w:rsid w:val="002721A9"/>
    <w:rsid w:val="00277368"/>
    <w:rsid w:val="00277902"/>
    <w:rsid w:val="00286933"/>
    <w:rsid w:val="002934EA"/>
    <w:rsid w:val="0029613D"/>
    <w:rsid w:val="0029797E"/>
    <w:rsid w:val="002A3C74"/>
    <w:rsid w:val="002A496B"/>
    <w:rsid w:val="002B3575"/>
    <w:rsid w:val="002B56FD"/>
    <w:rsid w:val="002C1B42"/>
    <w:rsid w:val="002C2CB8"/>
    <w:rsid w:val="002C437B"/>
    <w:rsid w:val="002C60A6"/>
    <w:rsid w:val="002F516D"/>
    <w:rsid w:val="002F7F65"/>
    <w:rsid w:val="00307800"/>
    <w:rsid w:val="00313D2E"/>
    <w:rsid w:val="00316906"/>
    <w:rsid w:val="00321F25"/>
    <w:rsid w:val="0032565F"/>
    <w:rsid w:val="00330E20"/>
    <w:rsid w:val="00332ED1"/>
    <w:rsid w:val="00346CFB"/>
    <w:rsid w:val="00356520"/>
    <w:rsid w:val="00356DA0"/>
    <w:rsid w:val="00362600"/>
    <w:rsid w:val="00362631"/>
    <w:rsid w:val="003663B1"/>
    <w:rsid w:val="003714C9"/>
    <w:rsid w:val="00371961"/>
    <w:rsid w:val="0037213D"/>
    <w:rsid w:val="003756EB"/>
    <w:rsid w:val="0039111D"/>
    <w:rsid w:val="00393F8A"/>
    <w:rsid w:val="00396547"/>
    <w:rsid w:val="003A1C16"/>
    <w:rsid w:val="003A20DD"/>
    <w:rsid w:val="003A3539"/>
    <w:rsid w:val="003A4E3F"/>
    <w:rsid w:val="003A7AB6"/>
    <w:rsid w:val="003C3317"/>
    <w:rsid w:val="003C6600"/>
    <w:rsid w:val="003D5DC0"/>
    <w:rsid w:val="003E3258"/>
    <w:rsid w:val="003E4EB5"/>
    <w:rsid w:val="003E792D"/>
    <w:rsid w:val="003F30B8"/>
    <w:rsid w:val="00401ABE"/>
    <w:rsid w:val="00407AEC"/>
    <w:rsid w:val="00411F14"/>
    <w:rsid w:val="00412509"/>
    <w:rsid w:val="00415110"/>
    <w:rsid w:val="0041670B"/>
    <w:rsid w:val="004369D7"/>
    <w:rsid w:val="004465AD"/>
    <w:rsid w:val="00446B90"/>
    <w:rsid w:val="00447B94"/>
    <w:rsid w:val="00450587"/>
    <w:rsid w:val="00451340"/>
    <w:rsid w:val="00471810"/>
    <w:rsid w:val="0047785B"/>
    <w:rsid w:val="00493F56"/>
    <w:rsid w:val="00495306"/>
    <w:rsid w:val="004B3E5E"/>
    <w:rsid w:val="004C5A74"/>
    <w:rsid w:val="004D3FB8"/>
    <w:rsid w:val="004E0125"/>
    <w:rsid w:val="004F05A2"/>
    <w:rsid w:val="004F668E"/>
    <w:rsid w:val="004F6EC1"/>
    <w:rsid w:val="00501721"/>
    <w:rsid w:val="0050576C"/>
    <w:rsid w:val="00505DA2"/>
    <w:rsid w:val="00511995"/>
    <w:rsid w:val="00520B52"/>
    <w:rsid w:val="00521039"/>
    <w:rsid w:val="00534CD0"/>
    <w:rsid w:val="00536EA0"/>
    <w:rsid w:val="005422FF"/>
    <w:rsid w:val="0054359F"/>
    <w:rsid w:val="0054610D"/>
    <w:rsid w:val="00550C23"/>
    <w:rsid w:val="00552430"/>
    <w:rsid w:val="0055513D"/>
    <w:rsid w:val="00563E90"/>
    <w:rsid w:val="005653B7"/>
    <w:rsid w:val="005659D4"/>
    <w:rsid w:val="00565A48"/>
    <w:rsid w:val="0058355C"/>
    <w:rsid w:val="00585691"/>
    <w:rsid w:val="005968E8"/>
    <w:rsid w:val="00596BF5"/>
    <w:rsid w:val="005A3D62"/>
    <w:rsid w:val="005A4082"/>
    <w:rsid w:val="005C34DB"/>
    <w:rsid w:val="005D1863"/>
    <w:rsid w:val="005D65C0"/>
    <w:rsid w:val="005E519A"/>
    <w:rsid w:val="005F350A"/>
    <w:rsid w:val="00607253"/>
    <w:rsid w:val="0061565C"/>
    <w:rsid w:val="00616789"/>
    <w:rsid w:val="00622969"/>
    <w:rsid w:val="006403F9"/>
    <w:rsid w:val="006436EA"/>
    <w:rsid w:val="00652D62"/>
    <w:rsid w:val="00664DF2"/>
    <w:rsid w:val="00666D94"/>
    <w:rsid w:val="006725F6"/>
    <w:rsid w:val="006779C8"/>
    <w:rsid w:val="006834BF"/>
    <w:rsid w:val="006910BB"/>
    <w:rsid w:val="00691FBE"/>
    <w:rsid w:val="006B696A"/>
    <w:rsid w:val="006B769B"/>
    <w:rsid w:val="006C6313"/>
    <w:rsid w:val="006D1655"/>
    <w:rsid w:val="006D35A4"/>
    <w:rsid w:val="006D3B8A"/>
    <w:rsid w:val="006E34B3"/>
    <w:rsid w:val="006E7BA0"/>
    <w:rsid w:val="006F4171"/>
    <w:rsid w:val="006F5D5D"/>
    <w:rsid w:val="006F65CF"/>
    <w:rsid w:val="0070748E"/>
    <w:rsid w:val="007162C0"/>
    <w:rsid w:val="00723893"/>
    <w:rsid w:val="00726D3C"/>
    <w:rsid w:val="00732BD7"/>
    <w:rsid w:val="0074169D"/>
    <w:rsid w:val="00742FA7"/>
    <w:rsid w:val="00751461"/>
    <w:rsid w:val="00753443"/>
    <w:rsid w:val="007648F0"/>
    <w:rsid w:val="007862C9"/>
    <w:rsid w:val="00792A5B"/>
    <w:rsid w:val="007A35A3"/>
    <w:rsid w:val="007B3986"/>
    <w:rsid w:val="007B5314"/>
    <w:rsid w:val="007C0B62"/>
    <w:rsid w:val="007C65F1"/>
    <w:rsid w:val="007C75D8"/>
    <w:rsid w:val="007D2BE9"/>
    <w:rsid w:val="007D612F"/>
    <w:rsid w:val="007D7462"/>
    <w:rsid w:val="007D7DA0"/>
    <w:rsid w:val="007E4399"/>
    <w:rsid w:val="00805C15"/>
    <w:rsid w:val="00810EBB"/>
    <w:rsid w:val="008222B2"/>
    <w:rsid w:val="00826087"/>
    <w:rsid w:val="00841C36"/>
    <w:rsid w:val="00842832"/>
    <w:rsid w:val="00842D12"/>
    <w:rsid w:val="008505A1"/>
    <w:rsid w:val="00854061"/>
    <w:rsid w:val="00854087"/>
    <w:rsid w:val="00862FB6"/>
    <w:rsid w:val="00863774"/>
    <w:rsid w:val="00863EE6"/>
    <w:rsid w:val="00864222"/>
    <w:rsid w:val="00875E7D"/>
    <w:rsid w:val="008822D9"/>
    <w:rsid w:val="00884096"/>
    <w:rsid w:val="008864E9"/>
    <w:rsid w:val="00893FA9"/>
    <w:rsid w:val="008A5423"/>
    <w:rsid w:val="008B4393"/>
    <w:rsid w:val="008C6C7B"/>
    <w:rsid w:val="008E4C13"/>
    <w:rsid w:val="008F4295"/>
    <w:rsid w:val="009012D2"/>
    <w:rsid w:val="00906C1A"/>
    <w:rsid w:val="00906CFA"/>
    <w:rsid w:val="00911B1A"/>
    <w:rsid w:val="00917FCA"/>
    <w:rsid w:val="00944FFB"/>
    <w:rsid w:val="009523EF"/>
    <w:rsid w:val="0095420A"/>
    <w:rsid w:val="0095737B"/>
    <w:rsid w:val="00963518"/>
    <w:rsid w:val="00977385"/>
    <w:rsid w:val="00981787"/>
    <w:rsid w:val="009843ED"/>
    <w:rsid w:val="00995C27"/>
    <w:rsid w:val="009A0B07"/>
    <w:rsid w:val="009A3803"/>
    <w:rsid w:val="009A6AD0"/>
    <w:rsid w:val="009A74D8"/>
    <w:rsid w:val="009B1813"/>
    <w:rsid w:val="009B46A9"/>
    <w:rsid w:val="009C0A38"/>
    <w:rsid w:val="009C2FD4"/>
    <w:rsid w:val="009C456C"/>
    <w:rsid w:val="009D7EAE"/>
    <w:rsid w:val="009E1E4E"/>
    <w:rsid w:val="009E2352"/>
    <w:rsid w:val="009E251B"/>
    <w:rsid w:val="009E3F1F"/>
    <w:rsid w:val="009F68F5"/>
    <w:rsid w:val="009F78F0"/>
    <w:rsid w:val="00A07B5F"/>
    <w:rsid w:val="00A11C78"/>
    <w:rsid w:val="00A17BD9"/>
    <w:rsid w:val="00A300DD"/>
    <w:rsid w:val="00A31A09"/>
    <w:rsid w:val="00A3509D"/>
    <w:rsid w:val="00A35608"/>
    <w:rsid w:val="00A378EB"/>
    <w:rsid w:val="00A43D5A"/>
    <w:rsid w:val="00A61597"/>
    <w:rsid w:val="00A61B47"/>
    <w:rsid w:val="00A6655A"/>
    <w:rsid w:val="00A72470"/>
    <w:rsid w:val="00A74AFB"/>
    <w:rsid w:val="00A806DE"/>
    <w:rsid w:val="00A82AD3"/>
    <w:rsid w:val="00AA2B20"/>
    <w:rsid w:val="00AA58EC"/>
    <w:rsid w:val="00AB0585"/>
    <w:rsid w:val="00AC44FA"/>
    <w:rsid w:val="00AD0475"/>
    <w:rsid w:val="00AD256A"/>
    <w:rsid w:val="00AE2661"/>
    <w:rsid w:val="00AF2CE0"/>
    <w:rsid w:val="00AF5771"/>
    <w:rsid w:val="00AF7C6D"/>
    <w:rsid w:val="00B01107"/>
    <w:rsid w:val="00B0202D"/>
    <w:rsid w:val="00B07206"/>
    <w:rsid w:val="00B11E46"/>
    <w:rsid w:val="00B12C1E"/>
    <w:rsid w:val="00B155D9"/>
    <w:rsid w:val="00B207DE"/>
    <w:rsid w:val="00B450A4"/>
    <w:rsid w:val="00B47CA1"/>
    <w:rsid w:val="00B52F7C"/>
    <w:rsid w:val="00B617F6"/>
    <w:rsid w:val="00B62F60"/>
    <w:rsid w:val="00B64500"/>
    <w:rsid w:val="00B7293D"/>
    <w:rsid w:val="00B75D20"/>
    <w:rsid w:val="00B80081"/>
    <w:rsid w:val="00B8481B"/>
    <w:rsid w:val="00B97BAF"/>
    <w:rsid w:val="00BB2926"/>
    <w:rsid w:val="00BC31A3"/>
    <w:rsid w:val="00BC465B"/>
    <w:rsid w:val="00BC5F6A"/>
    <w:rsid w:val="00BC6A31"/>
    <w:rsid w:val="00BC6CDE"/>
    <w:rsid w:val="00BF28C4"/>
    <w:rsid w:val="00BF4A4E"/>
    <w:rsid w:val="00BF4D81"/>
    <w:rsid w:val="00C014C8"/>
    <w:rsid w:val="00C0173A"/>
    <w:rsid w:val="00C05AF6"/>
    <w:rsid w:val="00C158E7"/>
    <w:rsid w:val="00C16EA5"/>
    <w:rsid w:val="00C20070"/>
    <w:rsid w:val="00C231DA"/>
    <w:rsid w:val="00C46AE6"/>
    <w:rsid w:val="00C47E32"/>
    <w:rsid w:val="00C57CCF"/>
    <w:rsid w:val="00C614F6"/>
    <w:rsid w:val="00C730FA"/>
    <w:rsid w:val="00C75CF7"/>
    <w:rsid w:val="00C7688F"/>
    <w:rsid w:val="00C8764E"/>
    <w:rsid w:val="00C90A3C"/>
    <w:rsid w:val="00C954F2"/>
    <w:rsid w:val="00CA3E52"/>
    <w:rsid w:val="00CB6A2D"/>
    <w:rsid w:val="00CC7B38"/>
    <w:rsid w:val="00CE1C6F"/>
    <w:rsid w:val="00CE1C95"/>
    <w:rsid w:val="00CF460B"/>
    <w:rsid w:val="00D01F25"/>
    <w:rsid w:val="00D02E3C"/>
    <w:rsid w:val="00D12B6C"/>
    <w:rsid w:val="00D15147"/>
    <w:rsid w:val="00D15D2C"/>
    <w:rsid w:val="00D17F1A"/>
    <w:rsid w:val="00D21C02"/>
    <w:rsid w:val="00D33109"/>
    <w:rsid w:val="00D345F4"/>
    <w:rsid w:val="00D415BD"/>
    <w:rsid w:val="00D44D13"/>
    <w:rsid w:val="00D744AB"/>
    <w:rsid w:val="00D778F5"/>
    <w:rsid w:val="00D90825"/>
    <w:rsid w:val="00D9503A"/>
    <w:rsid w:val="00D95271"/>
    <w:rsid w:val="00D9565C"/>
    <w:rsid w:val="00D95A4A"/>
    <w:rsid w:val="00DA4F92"/>
    <w:rsid w:val="00DA6C65"/>
    <w:rsid w:val="00DB5A93"/>
    <w:rsid w:val="00DB7C08"/>
    <w:rsid w:val="00DC0191"/>
    <w:rsid w:val="00DC06F4"/>
    <w:rsid w:val="00DC44A1"/>
    <w:rsid w:val="00DD7318"/>
    <w:rsid w:val="00DE5AD4"/>
    <w:rsid w:val="00DF00F4"/>
    <w:rsid w:val="00DF116F"/>
    <w:rsid w:val="00DF3127"/>
    <w:rsid w:val="00E12828"/>
    <w:rsid w:val="00E131AA"/>
    <w:rsid w:val="00E224F7"/>
    <w:rsid w:val="00E30548"/>
    <w:rsid w:val="00E34F35"/>
    <w:rsid w:val="00E361A4"/>
    <w:rsid w:val="00E471D3"/>
    <w:rsid w:val="00E51FEE"/>
    <w:rsid w:val="00E65601"/>
    <w:rsid w:val="00E80E39"/>
    <w:rsid w:val="00E817E9"/>
    <w:rsid w:val="00E85C91"/>
    <w:rsid w:val="00E961B3"/>
    <w:rsid w:val="00EA72C4"/>
    <w:rsid w:val="00EB5A7A"/>
    <w:rsid w:val="00EC2BC4"/>
    <w:rsid w:val="00EC4EE0"/>
    <w:rsid w:val="00ED2FC5"/>
    <w:rsid w:val="00ED774C"/>
    <w:rsid w:val="00EE5938"/>
    <w:rsid w:val="00EF28FA"/>
    <w:rsid w:val="00EF6A78"/>
    <w:rsid w:val="00F01882"/>
    <w:rsid w:val="00F02F67"/>
    <w:rsid w:val="00F03D4D"/>
    <w:rsid w:val="00F056A7"/>
    <w:rsid w:val="00F0586D"/>
    <w:rsid w:val="00F07465"/>
    <w:rsid w:val="00F13E07"/>
    <w:rsid w:val="00F16107"/>
    <w:rsid w:val="00F414F8"/>
    <w:rsid w:val="00F46429"/>
    <w:rsid w:val="00F508F8"/>
    <w:rsid w:val="00F5100E"/>
    <w:rsid w:val="00F531E3"/>
    <w:rsid w:val="00F546F4"/>
    <w:rsid w:val="00F54B5B"/>
    <w:rsid w:val="00F63C8C"/>
    <w:rsid w:val="00F73CF0"/>
    <w:rsid w:val="00F77E57"/>
    <w:rsid w:val="00F81A7B"/>
    <w:rsid w:val="00F83B49"/>
    <w:rsid w:val="00F85998"/>
    <w:rsid w:val="00F879EA"/>
    <w:rsid w:val="00F91A1D"/>
    <w:rsid w:val="00FA229B"/>
    <w:rsid w:val="00FA6AF0"/>
    <w:rsid w:val="00FA7467"/>
    <w:rsid w:val="00FB06B8"/>
    <w:rsid w:val="00FC3416"/>
    <w:rsid w:val="00FC3E12"/>
    <w:rsid w:val="00FC5FA3"/>
    <w:rsid w:val="00FC61DB"/>
    <w:rsid w:val="00FC6362"/>
    <w:rsid w:val="00FD32D4"/>
    <w:rsid w:val="00FD7D0E"/>
    <w:rsid w:val="00FE1FC6"/>
    <w:rsid w:val="00FE41BB"/>
    <w:rsid w:val="00FE65D2"/>
    <w:rsid w:val="00FE7667"/>
    <w:rsid w:val="00FF1EC3"/>
    <w:rsid w:val="00FF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C65AE"/>
  <w15:docId w15:val="{1BB4C164-7543-4111-865A-4A41DFDF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paragraph" w:styleId="1">
    <w:name w:val="heading 1"/>
    <w:basedOn w:val="a"/>
    <w:next w:val="a"/>
    <w:qFormat/>
    <w:rsid w:val="00863EE6"/>
    <w:pPr>
      <w:keepNext/>
      <w:overflowPunct/>
      <w:autoSpaceDE/>
      <w:autoSpaceDN/>
      <w:adjustRightInd/>
      <w:jc w:val="both"/>
      <w:textAlignment w:val="auto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863EE6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rFonts w:ascii="Courier New" w:hAnsi="Courier New"/>
      <w:b/>
      <w:sz w:val="28"/>
      <w:lang w:val="x-none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8"/>
    </w:rPr>
  </w:style>
  <w:style w:type="paragraph" w:customStyle="1" w:styleId="10">
    <w:name w:val="Текст выноски1"/>
    <w:basedOn w:val="a"/>
    <w:rPr>
      <w:rFonts w:ascii="Tahoma" w:hAnsi="Tahoma"/>
      <w:sz w:val="16"/>
    </w:rPr>
  </w:style>
  <w:style w:type="table" w:styleId="a5">
    <w:name w:val="Table Grid"/>
    <w:basedOn w:val="a1"/>
    <w:uiPriority w:val="39"/>
    <w:rsid w:val="00DE5AD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863EE6"/>
    <w:pPr>
      <w:overflowPunct/>
      <w:autoSpaceDE/>
      <w:autoSpaceDN/>
      <w:adjustRightInd/>
      <w:jc w:val="both"/>
      <w:textAlignment w:val="auto"/>
    </w:pPr>
    <w:rPr>
      <w:sz w:val="28"/>
      <w:szCs w:val="28"/>
      <w:lang w:val="x-none"/>
    </w:rPr>
  </w:style>
  <w:style w:type="character" w:customStyle="1" w:styleId="30">
    <w:name w:val="Основний текст 3 Знак"/>
    <w:link w:val="3"/>
    <w:rsid w:val="00371961"/>
    <w:rPr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7E8B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Arial" w:eastAsia="Arial" w:hAnsi="Arial"/>
      <w:color w:val="000000"/>
      <w:sz w:val="22"/>
      <w:szCs w:val="22"/>
      <w:lang w:val="x-none" w:eastAsia="x-none"/>
    </w:rPr>
  </w:style>
  <w:style w:type="character" w:customStyle="1" w:styleId="a7">
    <w:name w:val="Основний текст з відступом Знак"/>
    <w:link w:val="a6"/>
    <w:uiPriority w:val="99"/>
    <w:semiHidden/>
    <w:rsid w:val="00247E8B"/>
    <w:rPr>
      <w:rFonts w:ascii="Arial" w:eastAsia="Arial" w:hAnsi="Arial" w:cs="Arial"/>
      <w:color w:val="000000"/>
      <w:sz w:val="22"/>
      <w:szCs w:val="22"/>
    </w:rPr>
  </w:style>
  <w:style w:type="paragraph" w:styleId="a8">
    <w:name w:val="header"/>
    <w:basedOn w:val="a"/>
    <w:link w:val="a9"/>
    <w:uiPriority w:val="99"/>
    <w:rsid w:val="00247E8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Cs w:val="24"/>
      <w:lang w:val="ru-RU"/>
    </w:rPr>
  </w:style>
  <w:style w:type="character" w:customStyle="1" w:styleId="a9">
    <w:name w:val="Верхній колонтитул Знак"/>
    <w:link w:val="a8"/>
    <w:uiPriority w:val="99"/>
    <w:rsid w:val="00247E8B"/>
    <w:rPr>
      <w:sz w:val="24"/>
      <w:szCs w:val="24"/>
      <w:lang w:val="ru-RU" w:eastAsia="ru-RU"/>
    </w:rPr>
  </w:style>
  <w:style w:type="paragraph" w:styleId="20">
    <w:name w:val="Body Text Indent 2"/>
    <w:basedOn w:val="a"/>
    <w:link w:val="22"/>
    <w:rsid w:val="00247E8B"/>
    <w:pPr>
      <w:overflowPunct/>
      <w:autoSpaceDE/>
      <w:autoSpaceDN/>
      <w:adjustRightInd/>
      <w:spacing w:after="120" w:line="480" w:lineRule="auto"/>
      <w:ind w:left="283"/>
      <w:textAlignment w:val="auto"/>
    </w:pPr>
    <w:rPr>
      <w:szCs w:val="24"/>
      <w:lang w:val="ru-RU"/>
    </w:rPr>
  </w:style>
  <w:style w:type="character" w:customStyle="1" w:styleId="22">
    <w:name w:val="Основний текст з відступом 2 Знак"/>
    <w:link w:val="20"/>
    <w:rsid w:val="00247E8B"/>
    <w:rPr>
      <w:sz w:val="24"/>
      <w:szCs w:val="24"/>
      <w:lang w:val="ru-RU" w:eastAsia="ru-RU"/>
    </w:rPr>
  </w:style>
  <w:style w:type="character" w:customStyle="1" w:styleId="a4">
    <w:name w:val="Назва Знак"/>
    <w:link w:val="a3"/>
    <w:rsid w:val="00C158E7"/>
    <w:rPr>
      <w:rFonts w:ascii="Courier New" w:hAnsi="Courier New"/>
      <w:b/>
      <w:sz w:val="28"/>
      <w:lang w:eastAsia="ru-RU"/>
    </w:rPr>
  </w:style>
  <w:style w:type="paragraph" w:styleId="aa">
    <w:name w:val="Body Text"/>
    <w:basedOn w:val="a"/>
    <w:link w:val="ab"/>
    <w:rsid w:val="00321F25"/>
    <w:pPr>
      <w:widowControl w:val="0"/>
      <w:overflowPunct/>
      <w:spacing w:after="120"/>
      <w:textAlignment w:val="auto"/>
    </w:pPr>
    <w:rPr>
      <w:sz w:val="20"/>
      <w:lang w:val="ru-RU"/>
    </w:rPr>
  </w:style>
  <w:style w:type="character" w:customStyle="1" w:styleId="ab">
    <w:name w:val="Основний текст Знак"/>
    <w:link w:val="aa"/>
    <w:rsid w:val="00321F25"/>
    <w:rPr>
      <w:lang w:val="ru-RU" w:eastAsia="ru-RU"/>
    </w:rPr>
  </w:style>
  <w:style w:type="paragraph" w:customStyle="1" w:styleId="11">
    <w:name w:val="Абзац списку1"/>
    <w:basedOn w:val="a"/>
    <w:qFormat/>
    <w:rsid w:val="00321F25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ий текст_"/>
    <w:link w:val="12"/>
    <w:locked/>
    <w:rsid w:val="00D21C02"/>
    <w:rPr>
      <w:spacing w:val="1"/>
      <w:shd w:val="clear" w:color="auto" w:fill="FFFFFF"/>
    </w:rPr>
  </w:style>
  <w:style w:type="paragraph" w:customStyle="1" w:styleId="12">
    <w:name w:val="Основний текст1"/>
    <w:basedOn w:val="a"/>
    <w:link w:val="ac"/>
    <w:rsid w:val="00D21C02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pacing w:val="1"/>
      <w:sz w:val="20"/>
      <w:lang w:val="x-none" w:eastAsia="x-none"/>
    </w:rPr>
  </w:style>
  <w:style w:type="paragraph" w:customStyle="1" w:styleId="13">
    <w:name w:val="Основний текст1"/>
    <w:basedOn w:val="a"/>
    <w:rsid w:val="004D3FB8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pacing w:val="1"/>
      <w:sz w:val="20"/>
      <w:shd w:val="clear" w:color="auto" w:fill="FFFFFF"/>
      <w:lang w:eastAsia="uk-UA"/>
    </w:rPr>
  </w:style>
  <w:style w:type="character" w:styleId="ad">
    <w:name w:val="Hyperlink"/>
    <w:uiPriority w:val="99"/>
    <w:semiHidden/>
    <w:unhideWhenUsed/>
    <w:rsid w:val="003C3317"/>
    <w:rPr>
      <w:color w:val="0000FF"/>
      <w:u w:val="single"/>
    </w:rPr>
  </w:style>
  <w:style w:type="character" w:customStyle="1" w:styleId="ae">
    <w:name w:val="Основной текст_"/>
    <w:link w:val="14"/>
    <w:rsid w:val="00277368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e"/>
    <w:rsid w:val="00277368"/>
    <w:pPr>
      <w:widowControl w:val="0"/>
      <w:shd w:val="clear" w:color="auto" w:fill="FFFFFF"/>
      <w:overflowPunct/>
      <w:autoSpaceDE/>
      <w:autoSpaceDN/>
      <w:adjustRightInd/>
      <w:ind w:firstLine="400"/>
      <w:textAlignment w:val="auto"/>
    </w:pPr>
    <w:rPr>
      <w:sz w:val="28"/>
      <w:szCs w:val="28"/>
      <w:lang w:eastAsia="uk-UA"/>
    </w:rPr>
  </w:style>
  <w:style w:type="paragraph" w:customStyle="1" w:styleId="af">
    <w:basedOn w:val="a"/>
    <w:next w:val="a3"/>
    <w:link w:val="af0"/>
    <w:qFormat/>
    <w:rsid w:val="00250575"/>
    <w:pPr>
      <w:overflowPunct/>
      <w:adjustRightInd/>
      <w:jc w:val="center"/>
      <w:textAlignment w:val="auto"/>
    </w:pPr>
    <w:rPr>
      <w:rFonts w:ascii="Courier New" w:hAnsi="Courier New" w:cs="Courier New"/>
      <w:b/>
      <w:bCs/>
      <w:sz w:val="28"/>
      <w:szCs w:val="28"/>
      <w:lang w:val="ru-RU"/>
    </w:rPr>
  </w:style>
  <w:style w:type="character" w:customStyle="1" w:styleId="af0">
    <w:name w:val="Заголовок Знак"/>
    <w:link w:val="af"/>
    <w:rsid w:val="00250575"/>
    <w:rPr>
      <w:rFonts w:ascii="Courier New" w:hAnsi="Courier New" w:cs="Courier New"/>
      <w:b/>
      <w:bCs/>
      <w:sz w:val="28"/>
      <w:szCs w:val="28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5771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AF5771"/>
    <w:rPr>
      <w:rFonts w:ascii="Tahoma" w:hAnsi="Tahoma" w:cs="Tahoma"/>
      <w:sz w:val="16"/>
      <w:szCs w:val="16"/>
      <w:lang w:eastAsia="ru-RU"/>
    </w:rPr>
  </w:style>
  <w:style w:type="character" w:customStyle="1" w:styleId="eydoae">
    <w:name w:val="eydoae"/>
    <w:basedOn w:val="a0"/>
    <w:rsid w:val="000E37AD"/>
  </w:style>
  <w:style w:type="paragraph" w:styleId="af3">
    <w:name w:val="No Spacing"/>
    <w:uiPriority w:val="99"/>
    <w:qFormat/>
    <w:rsid w:val="000C55ED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6B696A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6B696A"/>
    <w:rPr>
      <w:sz w:val="24"/>
      <w:lang w:eastAsia="ru-RU"/>
    </w:rPr>
  </w:style>
  <w:style w:type="paragraph" w:styleId="af6">
    <w:name w:val="List Paragraph"/>
    <w:basedOn w:val="a"/>
    <w:uiPriority w:val="34"/>
    <w:qFormat/>
    <w:rsid w:val="00FE1FC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ntstyle01">
    <w:name w:val="fontstyle01"/>
    <w:rsid w:val="000D5783"/>
    <w:rPr>
      <w:rFonts w:ascii="TimesNewRomanPSMT" w:hAnsi="TimesNewRomanPSMT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26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9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7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4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97B43-A8EB-4C71-83E0-0C2DDC55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5419</Words>
  <Characters>3089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Структурним</vt:lpstr>
    </vt:vector>
  </TitlesOfParts>
  <Company>oda</Company>
  <LinksUpToDate>false</LinksUpToDate>
  <CharactersWithSpaces>8492</CharactersWithSpaces>
  <SharedDoc>false</SharedDoc>
  <HLinks>
    <vt:vector size="6" baseType="variant">
      <vt:variant>
        <vt:i4>4259917</vt:i4>
      </vt:variant>
      <vt:variant>
        <vt:i4>0</vt:i4>
      </vt:variant>
      <vt:variant>
        <vt:i4>0</vt:i4>
      </vt:variant>
      <vt:variant>
        <vt:i4>5</vt:i4>
      </vt:variant>
      <vt:variant>
        <vt:lpwstr>https://cherkassyrda.gov.ua/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Структурним</dc:title>
  <dc:creator>yurvid</dc:creator>
  <cp:lastModifiedBy>123</cp:lastModifiedBy>
  <cp:revision>6</cp:revision>
  <cp:lastPrinted>2024-05-31T11:13:00Z</cp:lastPrinted>
  <dcterms:created xsi:type="dcterms:W3CDTF">2024-05-31T12:06:00Z</dcterms:created>
  <dcterms:modified xsi:type="dcterms:W3CDTF">2024-06-26T08:43:00Z</dcterms:modified>
</cp:coreProperties>
</file>